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600AD5CB" w:rsidR="00350F04" w:rsidRPr="00494D06" w:rsidRDefault="00350F04" w:rsidP="00167B49">
      <w:pPr>
        <w:pStyle w:val="Naslov1"/>
        <w:spacing w:before="0" w:after="0" w:line="260" w:lineRule="exact"/>
        <w:ind w:left="432" w:hanging="432"/>
        <w:rPr>
          <w:b w:val="0"/>
          <w:sz w:val="20"/>
          <w:szCs w:val="20"/>
        </w:rPr>
      </w:pPr>
      <w:r w:rsidRPr="00494D06">
        <w:rPr>
          <w:rStyle w:val="Razpisnaslog1Znak"/>
          <w:b/>
          <w:sz w:val="20"/>
          <w:szCs w:val="20"/>
        </w:rPr>
        <w:t>OPIS PREDMETA JAVNEGA NAROČILA IN ZAHTEVE NAROČNIKA</w:t>
      </w:r>
    </w:p>
    <w:p w14:paraId="7469BA16" w14:textId="43257714" w:rsidR="00350F04" w:rsidRPr="00494D06" w:rsidRDefault="00350F04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56007A" w14:textId="77777777" w:rsidR="00A01CDF" w:rsidRPr="00494D06" w:rsidRDefault="00A01CDF" w:rsidP="00167B4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420C941" w14:textId="77777777" w:rsidR="00D35B2F" w:rsidRPr="00494D06" w:rsidRDefault="00D35B2F" w:rsidP="00167B49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94D06">
        <w:rPr>
          <w:rFonts w:ascii="Arial" w:hAnsi="Arial" w:cs="Arial"/>
          <w:b/>
          <w:sz w:val="20"/>
          <w:szCs w:val="20"/>
        </w:rPr>
        <w:t>PREDMET JAVNEGA NAROČILA</w:t>
      </w:r>
    </w:p>
    <w:p w14:paraId="18D59A0F" w14:textId="77777777" w:rsidR="00D35B2F" w:rsidRPr="00494D06" w:rsidRDefault="00D35B2F" w:rsidP="00167B49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583E3F3" w14:textId="0DA5CD25" w:rsidR="00D35B2F" w:rsidRPr="00494D06" w:rsidRDefault="00D35B2F" w:rsidP="00381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94D06">
        <w:rPr>
          <w:rFonts w:ascii="Arial" w:hAnsi="Arial" w:cs="Arial"/>
          <w:sz w:val="20"/>
          <w:szCs w:val="20"/>
        </w:rPr>
        <w:t xml:space="preserve">Predmet javnega naročila je </w:t>
      </w:r>
      <w:r w:rsidR="00710001" w:rsidRPr="00494D06">
        <w:rPr>
          <w:rFonts w:ascii="Arial" w:hAnsi="Arial" w:cs="Arial"/>
          <w:b/>
          <w:sz w:val="20"/>
          <w:szCs w:val="20"/>
        </w:rPr>
        <w:t xml:space="preserve">nakup </w:t>
      </w:r>
      <w:r w:rsidR="002976A8">
        <w:rPr>
          <w:rFonts w:ascii="Arial" w:hAnsi="Arial" w:cs="Arial"/>
          <w:b/>
          <w:sz w:val="20"/>
          <w:szCs w:val="20"/>
        </w:rPr>
        <w:t xml:space="preserve">posebnih </w:t>
      </w:r>
      <w:r w:rsidR="00381B87" w:rsidRPr="00494D06">
        <w:rPr>
          <w:rFonts w:ascii="Arial" w:hAnsi="Arial" w:cs="Arial"/>
          <w:b/>
          <w:sz w:val="20"/>
          <w:szCs w:val="20"/>
        </w:rPr>
        <w:t>sredstev za čiščenje</w:t>
      </w:r>
      <w:r w:rsidR="002976A8">
        <w:rPr>
          <w:rFonts w:ascii="Arial" w:hAnsi="Arial" w:cs="Arial"/>
          <w:b/>
          <w:sz w:val="20"/>
          <w:szCs w:val="20"/>
        </w:rPr>
        <w:t xml:space="preserve"> in</w:t>
      </w:r>
      <w:r w:rsidR="00381B87" w:rsidRPr="00494D06">
        <w:rPr>
          <w:rFonts w:ascii="Arial" w:hAnsi="Arial" w:cs="Arial"/>
          <w:b/>
          <w:sz w:val="20"/>
          <w:szCs w:val="20"/>
        </w:rPr>
        <w:t xml:space="preserve"> vzdrževanje orožja</w:t>
      </w:r>
      <w:r w:rsidR="00381B87" w:rsidRPr="00494D06">
        <w:rPr>
          <w:rFonts w:ascii="Arial" w:hAnsi="Arial" w:cs="Arial"/>
          <w:sz w:val="20"/>
          <w:szCs w:val="20"/>
        </w:rPr>
        <w:t>,</w:t>
      </w:r>
      <w:r w:rsidR="007D47D0" w:rsidRPr="00494D06">
        <w:rPr>
          <w:rFonts w:ascii="Arial" w:hAnsi="Arial" w:cs="Arial"/>
          <w:b/>
          <w:sz w:val="20"/>
          <w:szCs w:val="20"/>
        </w:rPr>
        <w:t xml:space="preserve"> </w:t>
      </w:r>
      <w:r w:rsidR="00742D76">
        <w:rPr>
          <w:rFonts w:ascii="Arial" w:hAnsi="Arial" w:cs="Arial"/>
          <w:b/>
          <w:sz w:val="20"/>
          <w:szCs w:val="20"/>
        </w:rPr>
        <w:t xml:space="preserve">                    </w:t>
      </w:r>
      <w:r w:rsidR="007D47D0" w:rsidRPr="00742D76">
        <w:rPr>
          <w:rFonts w:ascii="Arial" w:hAnsi="Arial" w:cs="Arial"/>
          <w:b/>
          <w:sz w:val="20"/>
          <w:szCs w:val="20"/>
        </w:rPr>
        <w:t>št. 430-</w:t>
      </w:r>
      <w:r w:rsidR="00742D76" w:rsidRPr="00742D76">
        <w:rPr>
          <w:rFonts w:ascii="Arial" w:hAnsi="Arial" w:cs="Arial"/>
          <w:b/>
          <w:sz w:val="20"/>
          <w:szCs w:val="20"/>
        </w:rPr>
        <w:t>270</w:t>
      </w:r>
      <w:r w:rsidR="007D47D0" w:rsidRPr="00742D76">
        <w:rPr>
          <w:rFonts w:ascii="Arial" w:hAnsi="Arial" w:cs="Arial"/>
          <w:b/>
          <w:sz w:val="20"/>
          <w:szCs w:val="20"/>
        </w:rPr>
        <w:t>/202</w:t>
      </w:r>
      <w:r w:rsidR="00742D76" w:rsidRPr="00742D76">
        <w:rPr>
          <w:rFonts w:ascii="Arial" w:hAnsi="Arial" w:cs="Arial"/>
          <w:b/>
          <w:sz w:val="20"/>
          <w:szCs w:val="20"/>
        </w:rPr>
        <w:t>6</w:t>
      </w:r>
      <w:r w:rsidR="007D47D0" w:rsidRPr="00742D7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381B87" w:rsidRPr="00742D76">
        <w:rPr>
          <w:rFonts w:ascii="Arial" w:hAnsi="Arial" w:cs="Arial"/>
          <w:sz w:val="20"/>
          <w:szCs w:val="20"/>
        </w:rPr>
        <w:t>(v nadaljevanju: blago).</w:t>
      </w:r>
    </w:p>
    <w:p w14:paraId="09693B46" w14:textId="77777777" w:rsidR="00494D06" w:rsidRPr="00494D06" w:rsidRDefault="00494D06" w:rsidP="00381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1"/>
        <w:gridCol w:w="5116"/>
        <w:gridCol w:w="52"/>
        <w:gridCol w:w="424"/>
        <w:gridCol w:w="32"/>
        <w:gridCol w:w="1083"/>
        <w:gridCol w:w="1108"/>
        <w:gridCol w:w="57"/>
      </w:tblGrid>
      <w:tr w:rsidR="003A2B37" w:rsidRPr="00494D06" w14:paraId="4B9BDCE9" w14:textId="77777777" w:rsidTr="003A2B37">
        <w:trPr>
          <w:gridAfter w:val="1"/>
          <w:wAfter w:w="34" w:type="pct"/>
          <w:trHeight w:val="300"/>
          <w:jc w:val="center"/>
        </w:trPr>
        <w:tc>
          <w:tcPr>
            <w:tcW w:w="3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2A7C" w14:textId="77777777" w:rsidR="003A2B37" w:rsidRPr="00494D06" w:rsidRDefault="003A2B37" w:rsidP="00494D06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0" w:name="_Hlk218759303"/>
            <w:r w:rsidRPr="00494D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BLAGO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C0C5" w14:textId="77777777" w:rsidR="003A2B37" w:rsidRPr="00494D06" w:rsidRDefault="003A2B37" w:rsidP="00494D06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EM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2ACC" w14:textId="77777777" w:rsidR="003A2B37" w:rsidRPr="00494D06" w:rsidRDefault="003A2B37" w:rsidP="00494D06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KOLIČINA 2026-2028 SKUPNO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96CC" w14:textId="77777777" w:rsidR="003A2B37" w:rsidRPr="00494D06" w:rsidRDefault="003A2B37" w:rsidP="00494D06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KOLIČINA LETNO</w:t>
            </w:r>
          </w:p>
        </w:tc>
      </w:tr>
      <w:tr w:rsidR="003A2B37" w:rsidRPr="00494D06" w14:paraId="09EDC005" w14:textId="77777777" w:rsidTr="003A2B37">
        <w:trPr>
          <w:trHeight w:val="300"/>
          <w:jc w:val="center"/>
        </w:trPr>
        <w:tc>
          <w:tcPr>
            <w:tcW w:w="3489" w:type="pct"/>
            <w:gridSpan w:val="3"/>
            <w:vAlign w:val="center"/>
          </w:tcPr>
          <w:p w14:paraId="5B245A96" w14:textId="77777777" w:rsidR="003A2B37" w:rsidRPr="00494D06" w:rsidRDefault="003A2B37" w:rsidP="008B7E03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posebna sredstva za čiščenje in vzdrževanje orožja</w:t>
            </w:r>
          </w:p>
        </w:tc>
        <w:tc>
          <w:tcPr>
            <w:tcW w:w="254" w:type="pct"/>
            <w:gridSpan w:val="2"/>
            <w:vAlign w:val="center"/>
          </w:tcPr>
          <w:p w14:paraId="1CB40523" w14:textId="77777777" w:rsidR="003A2B37" w:rsidRPr="00494D06" w:rsidRDefault="003A2B37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vAlign w:val="center"/>
          </w:tcPr>
          <w:p w14:paraId="4135BE9F" w14:textId="77777777" w:rsidR="003A2B37" w:rsidRPr="00494D06" w:rsidRDefault="003A2B37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gridSpan w:val="2"/>
            <w:vAlign w:val="center"/>
          </w:tcPr>
          <w:p w14:paraId="45DEA85D" w14:textId="77777777" w:rsidR="003A2B37" w:rsidRPr="00494D06" w:rsidRDefault="003A2B37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A2B37" w:rsidRPr="00494D06" w14:paraId="128EAD5C" w14:textId="77777777" w:rsidTr="003A2B37">
        <w:trPr>
          <w:trHeight w:val="300"/>
          <w:jc w:val="center"/>
        </w:trPr>
        <w:tc>
          <w:tcPr>
            <w:tcW w:w="604" w:type="pct"/>
            <w:vAlign w:val="center"/>
          </w:tcPr>
          <w:p w14:paraId="010E0F32" w14:textId="77777777" w:rsidR="003A2B37" w:rsidRPr="00494D06" w:rsidRDefault="003A2B37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886" w:type="pct"/>
            <w:gridSpan w:val="2"/>
            <w:vAlign w:val="center"/>
          </w:tcPr>
          <w:p w14:paraId="1369B414" w14:textId="77777777" w:rsidR="003A2B37" w:rsidRPr="00494D06" w:rsidRDefault="003A2B37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komplet za čiščenje orožja</w:t>
            </w:r>
          </w:p>
        </w:tc>
        <w:tc>
          <w:tcPr>
            <w:tcW w:w="254" w:type="pct"/>
            <w:gridSpan w:val="2"/>
            <w:vAlign w:val="center"/>
          </w:tcPr>
          <w:p w14:paraId="592E2A1B" w14:textId="77777777" w:rsidR="003A2B37" w:rsidRPr="00494D06" w:rsidRDefault="003A2B37" w:rsidP="008B7E0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605" w:type="pct"/>
            <w:vAlign w:val="center"/>
          </w:tcPr>
          <w:p w14:paraId="5B124043" w14:textId="77777777" w:rsidR="003A2B37" w:rsidRPr="00494D06" w:rsidRDefault="003A2B37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2.550</w:t>
            </w:r>
          </w:p>
        </w:tc>
        <w:tc>
          <w:tcPr>
            <w:tcW w:w="652" w:type="pct"/>
            <w:gridSpan w:val="2"/>
            <w:vAlign w:val="center"/>
          </w:tcPr>
          <w:p w14:paraId="66382274" w14:textId="77777777" w:rsidR="003A2B37" w:rsidRPr="00494D06" w:rsidRDefault="003A2B37" w:rsidP="008B7E0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</w:tr>
      <w:tr w:rsidR="003A2B37" w:rsidRPr="00494D06" w14:paraId="79CEF9C3" w14:textId="77777777" w:rsidTr="003A2B37">
        <w:trPr>
          <w:trHeight w:val="300"/>
          <w:jc w:val="center"/>
        </w:trPr>
        <w:tc>
          <w:tcPr>
            <w:tcW w:w="604" w:type="pct"/>
            <w:vAlign w:val="center"/>
          </w:tcPr>
          <w:p w14:paraId="5F98ABD5" w14:textId="77777777" w:rsidR="003A2B37" w:rsidRPr="00494D06" w:rsidRDefault="003A2B37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2886" w:type="pct"/>
            <w:gridSpan w:val="2"/>
            <w:vAlign w:val="center"/>
          </w:tcPr>
          <w:p w14:paraId="7F0500C3" w14:textId="77777777" w:rsidR="003A2B37" w:rsidRPr="00494D06" w:rsidRDefault="003A2B37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" w:name="_Hlk216875112"/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komplet za vzdrževanje optike</w:t>
            </w:r>
            <w:bookmarkEnd w:id="1"/>
          </w:p>
        </w:tc>
        <w:tc>
          <w:tcPr>
            <w:tcW w:w="254" w:type="pct"/>
            <w:gridSpan w:val="2"/>
            <w:vAlign w:val="center"/>
          </w:tcPr>
          <w:p w14:paraId="7DFB38BD" w14:textId="77777777" w:rsidR="003A2B37" w:rsidRPr="00494D06" w:rsidRDefault="003A2B37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605" w:type="pct"/>
            <w:vAlign w:val="center"/>
          </w:tcPr>
          <w:p w14:paraId="29BCAD43" w14:textId="77777777" w:rsidR="003A2B37" w:rsidRPr="00494D06" w:rsidRDefault="003A2B37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652" w:type="pct"/>
            <w:gridSpan w:val="2"/>
            <w:vAlign w:val="center"/>
          </w:tcPr>
          <w:p w14:paraId="464FADE5" w14:textId="77777777" w:rsidR="003A2B37" w:rsidRPr="00494D06" w:rsidRDefault="003A2B37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</w:tr>
      <w:tr w:rsidR="003A2B37" w:rsidRPr="00494D06" w14:paraId="232CB281" w14:textId="77777777" w:rsidTr="003A2B37">
        <w:trPr>
          <w:trHeight w:val="300"/>
          <w:jc w:val="center"/>
        </w:trPr>
        <w:tc>
          <w:tcPr>
            <w:tcW w:w="604" w:type="pct"/>
            <w:vAlign w:val="center"/>
          </w:tcPr>
          <w:p w14:paraId="75A1F435" w14:textId="77777777" w:rsidR="003A2B37" w:rsidRPr="00494D06" w:rsidRDefault="003A2B37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</w:p>
        </w:tc>
        <w:tc>
          <w:tcPr>
            <w:tcW w:w="2886" w:type="pct"/>
            <w:gridSpan w:val="2"/>
            <w:vAlign w:val="center"/>
          </w:tcPr>
          <w:p w14:paraId="612283D9" w14:textId="77777777" w:rsidR="003A2B37" w:rsidRPr="00494D06" w:rsidRDefault="003A2B37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2" w:name="_Hlk216875167"/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komplet za čiščenje blažilcev poka</w:t>
            </w:r>
            <w:bookmarkEnd w:id="2"/>
          </w:p>
        </w:tc>
        <w:tc>
          <w:tcPr>
            <w:tcW w:w="254" w:type="pct"/>
            <w:gridSpan w:val="2"/>
            <w:vAlign w:val="center"/>
          </w:tcPr>
          <w:p w14:paraId="0428F992" w14:textId="77777777" w:rsidR="003A2B37" w:rsidRPr="00494D06" w:rsidRDefault="003A2B37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605" w:type="pct"/>
            <w:vAlign w:val="center"/>
          </w:tcPr>
          <w:p w14:paraId="32FB126F" w14:textId="77777777" w:rsidR="003A2B37" w:rsidRPr="00494D06" w:rsidRDefault="003A2B37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2.700</w:t>
            </w:r>
          </w:p>
        </w:tc>
        <w:tc>
          <w:tcPr>
            <w:tcW w:w="652" w:type="pct"/>
            <w:gridSpan w:val="2"/>
            <w:vAlign w:val="center"/>
          </w:tcPr>
          <w:p w14:paraId="64FEEF3C" w14:textId="77777777" w:rsidR="003A2B37" w:rsidRPr="00494D06" w:rsidRDefault="003A2B37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</w:p>
        </w:tc>
      </w:tr>
      <w:tr w:rsidR="003A2B37" w:rsidRPr="00494D06" w14:paraId="3B334693" w14:textId="77777777" w:rsidTr="003A2B37">
        <w:trPr>
          <w:trHeight w:val="300"/>
          <w:jc w:val="center"/>
        </w:trPr>
        <w:tc>
          <w:tcPr>
            <w:tcW w:w="604" w:type="pct"/>
            <w:vAlign w:val="center"/>
          </w:tcPr>
          <w:p w14:paraId="275F4C60" w14:textId="77777777" w:rsidR="003A2B37" w:rsidRPr="00494D06" w:rsidRDefault="003A2B37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2886" w:type="pct"/>
            <w:gridSpan w:val="2"/>
            <w:vAlign w:val="center"/>
          </w:tcPr>
          <w:p w14:paraId="0E01CE14" w14:textId="77777777" w:rsidR="003A2B37" w:rsidRPr="00494D06" w:rsidRDefault="003A2B37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 xml:space="preserve">razpršilec - čistilo za diske (Brake </w:t>
            </w:r>
            <w:proofErr w:type="spellStart"/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cleaner</w:t>
            </w:r>
            <w:proofErr w:type="spellEnd"/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4" w:type="pct"/>
            <w:gridSpan w:val="2"/>
            <w:vAlign w:val="center"/>
          </w:tcPr>
          <w:p w14:paraId="764B8883" w14:textId="77777777" w:rsidR="003A2B37" w:rsidRPr="00494D06" w:rsidRDefault="003A2B37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605" w:type="pct"/>
            <w:vAlign w:val="center"/>
          </w:tcPr>
          <w:p w14:paraId="4AC11315" w14:textId="77777777" w:rsidR="003A2B37" w:rsidRPr="00494D06" w:rsidRDefault="003A2B37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52" w:type="pct"/>
            <w:gridSpan w:val="2"/>
            <w:vAlign w:val="center"/>
          </w:tcPr>
          <w:p w14:paraId="6C05F274" w14:textId="77777777" w:rsidR="003A2B37" w:rsidRPr="00494D06" w:rsidRDefault="003A2B37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</w:tr>
      <w:bookmarkEnd w:id="0"/>
    </w:tbl>
    <w:p w14:paraId="38E231C6" w14:textId="77777777" w:rsidR="002C6BC0" w:rsidRDefault="002C6BC0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8A4675" w14:textId="77777777" w:rsidR="0035342B" w:rsidRPr="0035342B" w:rsidRDefault="0035342B" w:rsidP="0035342B">
      <w:pPr>
        <w:rPr>
          <w:rFonts w:ascii="Arial" w:hAnsi="Arial" w:cs="Arial"/>
          <w:sz w:val="20"/>
          <w:szCs w:val="20"/>
          <w:lang w:eastAsia="en-US"/>
        </w:rPr>
      </w:pPr>
      <w:r w:rsidRPr="0035342B">
        <w:rPr>
          <w:rFonts w:ascii="Arial" w:hAnsi="Arial" w:cs="Arial"/>
          <w:sz w:val="20"/>
          <w:szCs w:val="20"/>
          <w:lang w:eastAsia="en-US"/>
        </w:rPr>
        <w:t xml:space="preserve">Ponudnik mora podati ponudbo za vse zahtevane elemente, ki so opredeljeni v obrazcu ponudbenega predračuna (Priloga št. 3.1-1). </w:t>
      </w:r>
    </w:p>
    <w:p w14:paraId="66B8E5B8" w14:textId="77777777" w:rsidR="00527889" w:rsidRPr="00527889" w:rsidRDefault="00527889" w:rsidP="005278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51B3B6" w14:textId="07AA6A12" w:rsidR="00527889" w:rsidRPr="00527889" w:rsidRDefault="00527889" w:rsidP="005278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27889">
        <w:rPr>
          <w:rFonts w:ascii="Arial" w:hAnsi="Arial" w:cs="Arial"/>
          <w:sz w:val="20"/>
          <w:szCs w:val="20"/>
        </w:rPr>
        <w:t>Predmet javnega naročila je opredeljen v tehnični specifikacij</w:t>
      </w:r>
      <w:r w:rsidR="003A2B37">
        <w:rPr>
          <w:rFonts w:ascii="Arial" w:hAnsi="Arial" w:cs="Arial"/>
          <w:sz w:val="20"/>
          <w:szCs w:val="20"/>
        </w:rPr>
        <w:t>i</w:t>
      </w:r>
      <w:r w:rsidRPr="00527889">
        <w:rPr>
          <w:rFonts w:ascii="Arial" w:hAnsi="Arial" w:cs="Arial"/>
          <w:sz w:val="20"/>
          <w:szCs w:val="20"/>
        </w:rPr>
        <w:t xml:space="preserve"> javnega naročila </w:t>
      </w:r>
      <w:r w:rsidR="001C6E76">
        <w:rPr>
          <w:rFonts w:ascii="Arial" w:hAnsi="Arial" w:cs="Arial"/>
          <w:sz w:val="20"/>
          <w:szCs w:val="20"/>
        </w:rPr>
        <w:t>(Priloga št. 9/1)</w:t>
      </w:r>
      <w:r w:rsidRPr="00527889">
        <w:rPr>
          <w:rFonts w:ascii="Arial" w:hAnsi="Arial" w:cs="Arial"/>
          <w:sz w:val="20"/>
          <w:szCs w:val="20"/>
        </w:rPr>
        <w:t xml:space="preserve">, ki </w:t>
      </w:r>
      <w:r w:rsidR="003A2B37">
        <w:rPr>
          <w:rFonts w:ascii="Arial" w:hAnsi="Arial" w:cs="Arial"/>
          <w:sz w:val="20"/>
          <w:szCs w:val="20"/>
        </w:rPr>
        <w:t>je</w:t>
      </w:r>
      <w:r w:rsidRPr="00527889">
        <w:rPr>
          <w:rFonts w:ascii="Arial" w:hAnsi="Arial" w:cs="Arial"/>
          <w:sz w:val="20"/>
          <w:szCs w:val="20"/>
        </w:rPr>
        <w:t xml:space="preserve"> sestavni del razpisne dokumentacije.</w:t>
      </w:r>
    </w:p>
    <w:p w14:paraId="7F682E39" w14:textId="77777777" w:rsidR="00527889" w:rsidRDefault="00527889" w:rsidP="0052788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981A9EE" w14:textId="4EF8071A" w:rsidR="00527889" w:rsidRPr="00DD5A31" w:rsidRDefault="00527889" w:rsidP="0052788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DD5A31">
        <w:rPr>
          <w:rFonts w:ascii="Arial" w:hAnsi="Arial" w:cs="Arial"/>
          <w:color w:val="000000"/>
          <w:sz w:val="20"/>
          <w:szCs w:val="20"/>
          <w:lang w:eastAsia="en-US"/>
        </w:rPr>
        <w:t>Naročnik si pridržuje pravico do spremembe količin blaga tega naročila, odvisno od ponujenih cen in razpoložljivih proračunskih sredstev, vendar največ do višine 20%.</w:t>
      </w:r>
    </w:p>
    <w:p w14:paraId="32603A78" w14:textId="77777777" w:rsidR="00527889" w:rsidRPr="00494D06" w:rsidRDefault="00527889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768379" w14:textId="77777777" w:rsidR="00253C56" w:rsidRPr="00494D06" w:rsidRDefault="00253C56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8C0928" w14:textId="77777777" w:rsidR="004371CC" w:rsidRPr="0048487A" w:rsidRDefault="004371CC" w:rsidP="004371CC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8487A">
        <w:rPr>
          <w:rFonts w:ascii="Arial" w:hAnsi="Arial" w:cs="Arial"/>
          <w:b/>
          <w:sz w:val="20"/>
          <w:szCs w:val="20"/>
        </w:rPr>
        <w:t>(TEHNIČNA) USTREZNOST PONUJENEGA BLAGA</w:t>
      </w:r>
    </w:p>
    <w:p w14:paraId="4627AEBB" w14:textId="77777777" w:rsidR="00253C56" w:rsidRPr="00494D06" w:rsidRDefault="00253C56" w:rsidP="00253C56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7EE97F45" w14:textId="66D39147" w:rsidR="00F55E7F" w:rsidRPr="00527889" w:rsidRDefault="00527889" w:rsidP="00F55E7F">
      <w:pPr>
        <w:spacing w:line="260" w:lineRule="exact"/>
        <w:ind w:left="113"/>
        <w:contextualSpacing/>
        <w:jc w:val="both"/>
        <w:rPr>
          <w:rFonts w:ascii="Arial" w:hAnsi="Arial" w:cs="Arial"/>
          <w:sz w:val="20"/>
          <w:szCs w:val="20"/>
        </w:rPr>
      </w:pPr>
      <w:r w:rsidRPr="00527889">
        <w:rPr>
          <w:rFonts w:ascii="Arial" w:hAnsi="Arial" w:cs="Arial"/>
          <w:sz w:val="20"/>
          <w:szCs w:val="20"/>
        </w:rPr>
        <w:t>Ponujeno blago mora v celoti ustrezati vsem zahtevam iz razpisne dokumentacije, tehnični  specifikacij</w:t>
      </w:r>
      <w:r w:rsidR="003A2B37">
        <w:rPr>
          <w:rFonts w:ascii="Arial" w:hAnsi="Arial" w:cs="Arial"/>
          <w:sz w:val="20"/>
          <w:szCs w:val="20"/>
        </w:rPr>
        <w:t>i</w:t>
      </w:r>
      <w:r w:rsidRPr="00527889">
        <w:rPr>
          <w:rFonts w:ascii="Arial" w:hAnsi="Arial" w:cs="Arial"/>
          <w:sz w:val="20"/>
          <w:szCs w:val="20"/>
        </w:rPr>
        <w:t xml:space="preserve"> naročnika</w:t>
      </w:r>
      <w:r w:rsidR="001C6E76">
        <w:rPr>
          <w:rFonts w:ascii="Arial" w:hAnsi="Arial" w:cs="Arial"/>
          <w:sz w:val="20"/>
          <w:szCs w:val="20"/>
        </w:rPr>
        <w:t xml:space="preserve"> (Priloga št. 9/1)</w:t>
      </w:r>
      <w:r w:rsidRPr="00527889">
        <w:rPr>
          <w:rFonts w:ascii="Arial" w:hAnsi="Arial" w:cs="Arial"/>
          <w:sz w:val="20"/>
          <w:szCs w:val="20"/>
        </w:rPr>
        <w:t>.</w:t>
      </w:r>
      <w:r w:rsidR="00F55E7F" w:rsidRPr="00F55E7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55E7F" w:rsidRPr="0010590C">
        <w:rPr>
          <w:rFonts w:ascii="Arial" w:hAnsi="Arial" w:cs="Arial"/>
          <w:color w:val="000000" w:themeColor="text1"/>
          <w:sz w:val="20"/>
          <w:szCs w:val="20"/>
        </w:rPr>
        <w:t>Naročnik bo ustreznost ponujenega blaga glede na zahteve iz tehničn</w:t>
      </w:r>
      <w:r w:rsidR="003A2B37">
        <w:rPr>
          <w:rFonts w:ascii="Arial" w:hAnsi="Arial" w:cs="Arial"/>
          <w:color w:val="000000" w:themeColor="text1"/>
          <w:sz w:val="20"/>
          <w:szCs w:val="20"/>
        </w:rPr>
        <w:t>e</w:t>
      </w:r>
      <w:r w:rsidR="00F55E7F" w:rsidRPr="0010590C">
        <w:rPr>
          <w:rFonts w:ascii="Arial" w:hAnsi="Arial" w:cs="Arial"/>
          <w:color w:val="000000" w:themeColor="text1"/>
          <w:sz w:val="20"/>
          <w:szCs w:val="20"/>
        </w:rPr>
        <w:t xml:space="preserve"> specifikacij</w:t>
      </w:r>
      <w:r w:rsidR="003A2B37">
        <w:rPr>
          <w:rFonts w:ascii="Arial" w:hAnsi="Arial" w:cs="Arial"/>
          <w:color w:val="000000" w:themeColor="text1"/>
          <w:sz w:val="20"/>
          <w:szCs w:val="20"/>
        </w:rPr>
        <w:t>e</w:t>
      </w:r>
      <w:r w:rsidR="001C6E7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6E76">
        <w:rPr>
          <w:rFonts w:ascii="Arial" w:hAnsi="Arial" w:cs="Arial"/>
          <w:sz w:val="20"/>
          <w:szCs w:val="20"/>
        </w:rPr>
        <w:t>(Priloga št. 9/1)</w:t>
      </w:r>
      <w:r w:rsidR="001C6E76" w:rsidRPr="00527889">
        <w:rPr>
          <w:rFonts w:ascii="Arial" w:hAnsi="Arial" w:cs="Arial"/>
          <w:sz w:val="20"/>
          <w:szCs w:val="20"/>
        </w:rPr>
        <w:t>,</w:t>
      </w:r>
      <w:r w:rsidR="00F55E7F" w:rsidRPr="0010590C">
        <w:rPr>
          <w:rFonts w:ascii="Arial" w:hAnsi="Arial" w:cs="Arial"/>
          <w:color w:val="000000" w:themeColor="text1"/>
          <w:sz w:val="20"/>
          <w:szCs w:val="20"/>
        </w:rPr>
        <w:t xml:space="preserve"> presojal na podlagi predloženih listin in/ali v postopku analize vzorcev.</w:t>
      </w:r>
    </w:p>
    <w:p w14:paraId="3136354E" w14:textId="77777777" w:rsidR="00527889" w:rsidRPr="00527889" w:rsidRDefault="00527889" w:rsidP="00527889">
      <w:pPr>
        <w:spacing w:line="260" w:lineRule="exact"/>
        <w:ind w:left="113"/>
        <w:contextualSpacing/>
        <w:jc w:val="both"/>
        <w:rPr>
          <w:rFonts w:ascii="Arial" w:hAnsi="Arial" w:cs="Arial"/>
          <w:sz w:val="20"/>
          <w:szCs w:val="20"/>
        </w:rPr>
      </w:pPr>
    </w:p>
    <w:p w14:paraId="07A7D0CC" w14:textId="633DEF5D" w:rsidR="00527889" w:rsidRPr="00527889" w:rsidRDefault="00527889" w:rsidP="00527889">
      <w:pPr>
        <w:spacing w:line="260" w:lineRule="exact"/>
        <w:ind w:left="113"/>
        <w:contextualSpacing/>
        <w:jc w:val="both"/>
        <w:rPr>
          <w:rFonts w:ascii="Arial" w:hAnsi="Arial" w:cs="Arial"/>
          <w:sz w:val="20"/>
          <w:szCs w:val="20"/>
        </w:rPr>
      </w:pPr>
      <w:r w:rsidRPr="00527889">
        <w:rPr>
          <w:rFonts w:ascii="Arial" w:hAnsi="Arial" w:cs="Arial"/>
          <w:sz w:val="20"/>
          <w:szCs w:val="20"/>
        </w:rPr>
        <w:t>Tehnične specifikacije za blago</w:t>
      </w:r>
      <w:r w:rsidR="001C6E76">
        <w:rPr>
          <w:rFonts w:ascii="Arial" w:hAnsi="Arial" w:cs="Arial"/>
          <w:sz w:val="20"/>
          <w:szCs w:val="20"/>
        </w:rPr>
        <w:t xml:space="preserve"> (Priloga št. 9/1)</w:t>
      </w:r>
      <w:r w:rsidRPr="00527889">
        <w:rPr>
          <w:rFonts w:ascii="Arial" w:hAnsi="Arial" w:cs="Arial"/>
          <w:sz w:val="20"/>
          <w:szCs w:val="20"/>
        </w:rPr>
        <w:t xml:space="preserve">, ki je predmet tega javnega naročila, </w:t>
      </w:r>
      <w:r w:rsidR="003A2B37">
        <w:rPr>
          <w:rFonts w:ascii="Arial" w:hAnsi="Arial" w:cs="Arial"/>
          <w:sz w:val="20"/>
          <w:szCs w:val="20"/>
        </w:rPr>
        <w:t>je</w:t>
      </w:r>
      <w:r w:rsidRPr="00527889">
        <w:rPr>
          <w:rFonts w:ascii="Arial" w:hAnsi="Arial" w:cs="Arial"/>
          <w:sz w:val="20"/>
          <w:szCs w:val="20"/>
        </w:rPr>
        <w:t xml:space="preserve"> sestavni del razpisne  dokumentacije.</w:t>
      </w:r>
    </w:p>
    <w:p w14:paraId="67CB550D" w14:textId="77777777" w:rsidR="002C6BC0" w:rsidRPr="00494D06" w:rsidRDefault="002C6BC0" w:rsidP="002C6BC0">
      <w:pPr>
        <w:spacing w:line="260" w:lineRule="exact"/>
        <w:ind w:left="113"/>
        <w:contextualSpacing/>
        <w:jc w:val="both"/>
        <w:rPr>
          <w:rFonts w:ascii="Arial" w:hAnsi="Arial" w:cs="Arial"/>
          <w:sz w:val="20"/>
          <w:szCs w:val="20"/>
        </w:rPr>
      </w:pPr>
    </w:p>
    <w:p w14:paraId="3BC6C998" w14:textId="4C5158E0" w:rsidR="00253C56" w:rsidRPr="00494D06" w:rsidRDefault="00253C56" w:rsidP="002C6BC0">
      <w:pPr>
        <w:spacing w:line="260" w:lineRule="exact"/>
        <w:ind w:left="113"/>
        <w:contextualSpacing/>
        <w:jc w:val="both"/>
        <w:rPr>
          <w:rFonts w:ascii="Arial" w:hAnsi="Arial" w:cs="Arial"/>
          <w:sz w:val="20"/>
          <w:szCs w:val="20"/>
        </w:rPr>
      </w:pPr>
      <w:r w:rsidRPr="00494D06">
        <w:rPr>
          <w:rFonts w:ascii="Arial" w:hAnsi="Arial" w:cs="Arial"/>
          <w:sz w:val="20"/>
          <w:szCs w:val="20"/>
        </w:rPr>
        <w:t xml:space="preserve">Kot dokazilo o ustreznosti ponujenega blaga mora ponudnik v ponudbi predložiti: </w:t>
      </w:r>
    </w:p>
    <w:p w14:paraId="546C4DAC" w14:textId="77777777" w:rsidR="00253C56" w:rsidRPr="00494D06" w:rsidRDefault="00253C56" w:rsidP="00253C56">
      <w:pPr>
        <w:spacing w:line="260" w:lineRule="exact"/>
        <w:ind w:left="113"/>
        <w:contextualSpacing/>
        <w:jc w:val="both"/>
        <w:rPr>
          <w:rFonts w:ascii="Arial" w:hAnsi="Arial" w:cs="Arial"/>
          <w:sz w:val="20"/>
          <w:szCs w:val="20"/>
        </w:rPr>
      </w:pPr>
    </w:p>
    <w:p w14:paraId="4C380966" w14:textId="2DC75BA1" w:rsidR="003114D5" w:rsidRPr="00494D06" w:rsidRDefault="009C4ABD" w:rsidP="00535373">
      <w:pPr>
        <w:pStyle w:val="Odstavekseznama"/>
        <w:numPr>
          <w:ilvl w:val="0"/>
          <w:numId w:val="16"/>
        </w:numPr>
        <w:spacing w:line="260" w:lineRule="exact"/>
        <w:rPr>
          <w:rFonts w:cs="Arial"/>
          <w:szCs w:val="20"/>
        </w:rPr>
      </w:pPr>
      <w:r w:rsidRPr="00494D06">
        <w:rPr>
          <w:rFonts w:cs="Arial"/>
          <w:szCs w:val="20"/>
        </w:rPr>
        <w:t>Tehnično d</w:t>
      </w:r>
      <w:r w:rsidR="00253C56" w:rsidRPr="00494D06">
        <w:rPr>
          <w:rFonts w:cs="Arial"/>
          <w:szCs w:val="20"/>
        </w:rPr>
        <w:t>okumentacijo ponujenega blaga</w:t>
      </w:r>
      <w:r w:rsidR="002C6BC0" w:rsidRPr="00494D06">
        <w:rPr>
          <w:rFonts w:cs="Arial"/>
          <w:szCs w:val="20"/>
        </w:rPr>
        <w:t xml:space="preserve">, </w:t>
      </w:r>
      <w:bookmarkStart w:id="3" w:name="_Hlk156998209"/>
      <w:r w:rsidR="002C6BC0" w:rsidRPr="00494D06">
        <w:rPr>
          <w:rFonts w:cs="Arial"/>
          <w:szCs w:val="20"/>
        </w:rPr>
        <w:t xml:space="preserve">ki dokazuje, da je ponujeno blago skladno z zahtevami naročnika, </w:t>
      </w:r>
    </w:p>
    <w:p w14:paraId="1CD2F82A" w14:textId="0D3C3898" w:rsidR="00253C56" w:rsidRPr="00494D06" w:rsidRDefault="00253C56" w:rsidP="00253C56">
      <w:pPr>
        <w:pStyle w:val="Odstavekseznama"/>
        <w:numPr>
          <w:ilvl w:val="0"/>
          <w:numId w:val="16"/>
        </w:numPr>
        <w:spacing w:line="260" w:lineRule="exact"/>
        <w:rPr>
          <w:rFonts w:cs="Arial"/>
          <w:szCs w:val="20"/>
        </w:rPr>
      </w:pPr>
      <w:bookmarkStart w:id="4" w:name="_Hlk152752839"/>
      <w:bookmarkEnd w:id="3"/>
      <w:r w:rsidRPr="00494D06">
        <w:rPr>
          <w:rFonts w:cs="Arial"/>
          <w:szCs w:val="20"/>
        </w:rPr>
        <w:t xml:space="preserve">Vzorce blaga v skladu z Navodili v točki 4.2 razpisne dokumentacije </w:t>
      </w:r>
      <w:r w:rsidR="0006457A" w:rsidRPr="00494D06">
        <w:rPr>
          <w:rFonts w:cs="Arial"/>
          <w:szCs w:val="20"/>
        </w:rPr>
        <w:t xml:space="preserve">in </w:t>
      </w:r>
      <w:r w:rsidRPr="00494D06">
        <w:rPr>
          <w:rFonts w:cs="Arial"/>
          <w:szCs w:val="20"/>
        </w:rPr>
        <w:t xml:space="preserve">točko </w:t>
      </w:r>
      <w:r w:rsidR="0006457A" w:rsidRPr="00494D06">
        <w:rPr>
          <w:rFonts w:cs="Arial"/>
          <w:szCs w:val="20"/>
        </w:rPr>
        <w:t>3</w:t>
      </w:r>
      <w:r w:rsidRPr="00494D06">
        <w:rPr>
          <w:rFonts w:cs="Arial"/>
          <w:szCs w:val="20"/>
        </w:rPr>
        <w:t xml:space="preserve"> te</w:t>
      </w:r>
      <w:r w:rsidR="0006457A" w:rsidRPr="00494D06">
        <w:rPr>
          <w:rFonts w:cs="Arial"/>
          <w:szCs w:val="20"/>
        </w:rPr>
        <w:t xml:space="preserve"> priloge.</w:t>
      </w:r>
    </w:p>
    <w:bookmarkEnd w:id="4"/>
    <w:p w14:paraId="5BB49E77" w14:textId="233D38D0" w:rsidR="00253C56" w:rsidRPr="00494D06" w:rsidRDefault="00253C56" w:rsidP="00253C56">
      <w:p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3B3012D2" w14:textId="0683B058" w:rsidR="00253C56" w:rsidRDefault="00253C56" w:rsidP="00253C5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94D06">
        <w:rPr>
          <w:rFonts w:ascii="Arial" w:hAnsi="Arial" w:cs="Arial"/>
          <w:sz w:val="20"/>
          <w:szCs w:val="20"/>
          <w:lang w:eastAsia="en-US"/>
        </w:rPr>
        <w:t xml:space="preserve">V primeru, da je tehnična dokumentacija priložena v tujem jeziku, si naročnik pridržuje pravico zahtevati prevod. </w:t>
      </w:r>
    </w:p>
    <w:p w14:paraId="4337E548" w14:textId="77777777" w:rsidR="004371CC" w:rsidRPr="00F55E7F" w:rsidRDefault="004371CC" w:rsidP="00253C56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  <w:lang w:eastAsia="en-US"/>
        </w:rPr>
      </w:pPr>
    </w:p>
    <w:p w14:paraId="1C9172FE" w14:textId="77777777" w:rsidR="002C6BC0" w:rsidRPr="00494D06" w:rsidRDefault="002C6BC0" w:rsidP="002C6BC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94D06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 dopolnitev oz. predložitev dokazil, iz katerih izhaja, da ponujeno blago ustreza zahtevam iz razpisne dokumentacije. </w:t>
      </w:r>
    </w:p>
    <w:p w14:paraId="786CFBEB" w14:textId="77777777" w:rsidR="00CF282B" w:rsidRPr="00494D06" w:rsidRDefault="00CF282B" w:rsidP="00CF28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E415CC" w14:textId="77777777" w:rsidR="00167B49" w:rsidRDefault="00167B49" w:rsidP="00CF282B">
      <w:pPr>
        <w:spacing w:line="260" w:lineRule="exact"/>
        <w:jc w:val="both"/>
        <w:rPr>
          <w:rFonts w:ascii="Arial" w:hAnsi="Arial" w:cs="Arial"/>
          <w:b/>
          <w:snapToGrid w:val="0"/>
          <w:sz w:val="20"/>
          <w:szCs w:val="20"/>
        </w:rPr>
      </w:pPr>
    </w:p>
    <w:p w14:paraId="79009132" w14:textId="77777777" w:rsidR="003A2B37" w:rsidRDefault="003A2B37" w:rsidP="00CF282B">
      <w:pPr>
        <w:spacing w:line="260" w:lineRule="exact"/>
        <w:jc w:val="both"/>
        <w:rPr>
          <w:rFonts w:ascii="Arial" w:hAnsi="Arial" w:cs="Arial"/>
          <w:b/>
          <w:snapToGrid w:val="0"/>
          <w:sz w:val="20"/>
          <w:szCs w:val="20"/>
        </w:rPr>
      </w:pPr>
    </w:p>
    <w:p w14:paraId="13D4541C" w14:textId="77777777" w:rsidR="003A2B37" w:rsidRPr="00494D06" w:rsidRDefault="003A2B37" w:rsidP="00CF282B">
      <w:pPr>
        <w:spacing w:line="260" w:lineRule="exact"/>
        <w:jc w:val="both"/>
        <w:rPr>
          <w:rFonts w:ascii="Arial" w:hAnsi="Arial" w:cs="Arial"/>
          <w:b/>
          <w:snapToGrid w:val="0"/>
          <w:sz w:val="20"/>
          <w:szCs w:val="20"/>
        </w:rPr>
      </w:pPr>
    </w:p>
    <w:p w14:paraId="54C5B14F" w14:textId="77777777" w:rsidR="004371CC" w:rsidRPr="006C778E" w:rsidRDefault="003B36D1" w:rsidP="004371CC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bookmarkStart w:id="5" w:name="_Toc60984875"/>
      <w:r w:rsidRPr="000C1DD1">
        <w:rPr>
          <w:rStyle w:val="Razpisnaslog2Znak"/>
          <w:i w:val="0"/>
        </w:rPr>
        <w:lastRenderedPageBreak/>
        <w:t xml:space="preserve">3. </w:t>
      </w:r>
      <w:bookmarkEnd w:id="5"/>
      <w:r w:rsidR="004371CC" w:rsidRPr="006C778E">
        <w:rPr>
          <w:rFonts w:ascii="Arial" w:hAnsi="Arial" w:cs="Arial"/>
          <w:b/>
          <w:sz w:val="20"/>
          <w:szCs w:val="20"/>
        </w:rPr>
        <w:t>PREDLOŽITEV VZORCEV</w:t>
      </w:r>
    </w:p>
    <w:p w14:paraId="5A37CE28" w14:textId="77777777" w:rsidR="003B36D1" w:rsidRPr="000C1DD1" w:rsidRDefault="003B36D1" w:rsidP="003B36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F65ABC" w14:textId="1B6DD077" w:rsidR="003B36D1" w:rsidRPr="00F55E7F" w:rsidRDefault="003B36D1" w:rsidP="003B36D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847B4">
        <w:rPr>
          <w:rFonts w:ascii="Arial" w:hAnsi="Arial" w:cs="Arial"/>
          <w:sz w:val="20"/>
          <w:szCs w:val="20"/>
          <w:lang w:eastAsia="en-US"/>
        </w:rPr>
        <w:t xml:space="preserve">Ponudnik mora naročniku </w:t>
      </w:r>
      <w:r w:rsidRPr="00B847B4">
        <w:rPr>
          <w:rFonts w:ascii="Arial" w:hAnsi="Arial" w:cs="Arial"/>
          <w:b/>
          <w:sz w:val="20"/>
          <w:szCs w:val="20"/>
          <w:lang w:eastAsia="en-US"/>
        </w:rPr>
        <w:t xml:space="preserve">predložiti vzorce </w:t>
      </w:r>
      <w:r w:rsidRPr="003B36D1">
        <w:rPr>
          <w:rFonts w:ascii="Arial" w:hAnsi="Arial" w:cs="Arial"/>
          <w:b/>
          <w:bCs/>
          <w:sz w:val="20"/>
          <w:szCs w:val="20"/>
          <w:lang w:eastAsia="en-US"/>
        </w:rPr>
        <w:t xml:space="preserve">za </w:t>
      </w:r>
      <w:r w:rsidR="00307554" w:rsidRPr="00F55E7F">
        <w:rPr>
          <w:rFonts w:ascii="Arial" w:hAnsi="Arial" w:cs="Arial"/>
          <w:b/>
          <w:sz w:val="20"/>
          <w:szCs w:val="20"/>
        </w:rPr>
        <w:t>vsako posamezno postavko blaga</w:t>
      </w:r>
      <w:r w:rsidRPr="003B36D1">
        <w:rPr>
          <w:rFonts w:ascii="Arial" w:hAnsi="Arial" w:cs="Arial"/>
          <w:b/>
          <w:bCs/>
          <w:sz w:val="20"/>
          <w:szCs w:val="20"/>
          <w:lang w:eastAsia="en-US"/>
        </w:rPr>
        <w:t xml:space="preserve">, </w:t>
      </w:r>
      <w:r w:rsidRPr="003B36D1">
        <w:rPr>
          <w:rFonts w:ascii="Arial" w:hAnsi="Arial" w:cs="Arial"/>
          <w:b/>
          <w:bCs/>
          <w:sz w:val="20"/>
          <w:szCs w:val="20"/>
        </w:rPr>
        <w:t>in sicer</w:t>
      </w:r>
      <w:r w:rsidRPr="003B36D1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 xml:space="preserve">: najkasneje naslednji delovni dan po roku za oddajo ponudb, do 13.00 </w:t>
      </w:r>
      <w:r w:rsidRPr="00B847B4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ure.</w:t>
      </w:r>
      <w:r w:rsidRPr="00B847B4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0803D79C" w14:textId="77777777" w:rsidR="003B36D1" w:rsidRDefault="003B36D1" w:rsidP="003B36D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5EDB1A3" w14:textId="77777777" w:rsidR="003B36D1" w:rsidRDefault="003B36D1" w:rsidP="003B36D1">
      <w:pPr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Vzorce ponudnik dostavi osebno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ali po pošti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naslov: Ministrstvo za notranje zadeve, Vodovodna 93a, 1000 Ljubljana. </w:t>
      </w:r>
      <w:r w:rsidRPr="0047631E">
        <w:rPr>
          <w:rFonts w:ascii="Arial" w:eastAsiaTheme="minorHAnsi" w:hAnsi="Arial" w:cs="Arial"/>
          <w:sz w:val="20"/>
          <w:szCs w:val="20"/>
          <w:lang w:eastAsia="en-US"/>
        </w:rPr>
        <w:t xml:space="preserve">Vzorci bodo šteli za pravočasno oddane, če jih bo naročnik prejel do zgoraj navedenega roka. </w:t>
      </w:r>
      <w:r w:rsidRPr="00CE3FEB">
        <w:rPr>
          <w:rFonts w:ascii="Arial" w:hAnsi="Arial" w:cs="Arial"/>
          <w:color w:val="000000"/>
          <w:sz w:val="20"/>
          <w:szCs w:val="20"/>
          <w:lang w:eastAsia="en-US"/>
        </w:rPr>
        <w:t>Časovni termin predložitve vzorca lahko ponudniki uskladijo vsak delovni dan med 08.00 in 14.00 (tel. 01/428-56-90 ali 01/428-56-94).</w:t>
      </w:r>
    </w:p>
    <w:p w14:paraId="200A4C03" w14:textId="77777777" w:rsidR="00307554" w:rsidRDefault="00307554" w:rsidP="003B36D1">
      <w:pPr>
        <w:jc w:val="both"/>
        <w:rPr>
          <w:rFonts w:cs="Arial"/>
          <w:szCs w:val="20"/>
        </w:rPr>
      </w:pPr>
    </w:p>
    <w:p w14:paraId="266E2B57" w14:textId="77777777" w:rsidR="003B36D1" w:rsidRPr="000C1DD1" w:rsidRDefault="003B36D1" w:rsidP="003B36D1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965965">
        <w:rPr>
          <w:rFonts w:ascii="Arial" w:eastAsiaTheme="minorHAnsi" w:hAnsi="Arial" w:cs="Arial"/>
          <w:sz w:val="20"/>
          <w:szCs w:val="20"/>
          <w:lang w:eastAsia="en-US"/>
        </w:rPr>
        <w:t>Če naročnik vzorcev ne bo prejel do roka iz prejšnjega odstavka, bo ponudba izključena</w:t>
      </w:r>
      <w:r w:rsidRPr="0096596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.</w:t>
      </w:r>
    </w:p>
    <w:p w14:paraId="6B815F73" w14:textId="77777777" w:rsidR="003B36D1" w:rsidRPr="000C1DD1" w:rsidRDefault="003B36D1" w:rsidP="003B36D1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</w:p>
    <w:p w14:paraId="5D37BD7B" w14:textId="37CCB91B" w:rsidR="003B36D1" w:rsidRDefault="003B36D1" w:rsidP="003B36D1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C1DD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Pri predložitvi vzorcev se sklicujte na številko javnega </w:t>
      </w:r>
      <w:r w:rsidRPr="00742D76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naročila </w:t>
      </w:r>
      <w:r w:rsidRPr="00742D76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430-</w:t>
      </w:r>
      <w:r w:rsidR="00742D76" w:rsidRPr="00742D76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270</w:t>
      </w:r>
      <w:r w:rsidRPr="00742D76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/202</w:t>
      </w:r>
      <w:r w:rsidR="00742D76" w:rsidRPr="00742D76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6</w:t>
      </w:r>
      <w:r w:rsidRPr="00742D76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p w14:paraId="4B42D1E3" w14:textId="77777777" w:rsidR="00307554" w:rsidRPr="000C1DD1" w:rsidRDefault="00307554" w:rsidP="003B36D1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75606901" w14:textId="5D84109E" w:rsidR="003B36D1" w:rsidRPr="000C1DD1" w:rsidRDefault="003B36D1" w:rsidP="003B36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Vzorci blaga morajo ustrezati vsem zahtevam iz </w:t>
      </w:r>
      <w:r w:rsidRPr="000C1DD1">
        <w:rPr>
          <w:rFonts w:ascii="Arial" w:hAnsi="Arial" w:cs="Arial"/>
          <w:sz w:val="20"/>
          <w:szCs w:val="20"/>
        </w:rPr>
        <w:t>dokumentacije v zvezi z oddajo javnega naročila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, v nasprotnem primeru bo ponudba izločena iz nadaljnje obravnave. </w:t>
      </w:r>
    </w:p>
    <w:p w14:paraId="0EA93457" w14:textId="77777777" w:rsidR="003B36D1" w:rsidRPr="000C1DD1" w:rsidRDefault="003B36D1" w:rsidP="003B36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9471122" w14:textId="5D7ADC16" w:rsidR="002B17D9" w:rsidRPr="002B17D9" w:rsidRDefault="002B17D9" w:rsidP="002B17D9">
      <w:pPr>
        <w:jc w:val="both"/>
        <w:rPr>
          <w:rFonts w:ascii="Arial" w:hAnsi="Arial" w:cs="Arial"/>
          <w:sz w:val="20"/>
          <w:szCs w:val="20"/>
        </w:rPr>
      </w:pPr>
      <w:r w:rsidRPr="002B17D9">
        <w:rPr>
          <w:rFonts w:ascii="Arial" w:hAnsi="Arial" w:cs="Arial"/>
          <w:sz w:val="20"/>
          <w:szCs w:val="20"/>
        </w:rPr>
        <w:t>Vsak predloženi vzorec mora biti vidno označen z etiketo ponudnika, da gre za vzorec po predmetnem javnem naročilu</w:t>
      </w:r>
      <w:r w:rsidRPr="002B17D9">
        <w:rPr>
          <w:rFonts w:ascii="Arial" w:hAnsi="Arial" w:cs="Arial"/>
          <w:color w:val="000000"/>
          <w:sz w:val="20"/>
          <w:szCs w:val="20"/>
        </w:rPr>
        <w:t>.</w:t>
      </w:r>
      <w:r w:rsidRPr="002B17D9">
        <w:rPr>
          <w:rFonts w:ascii="Arial" w:hAnsi="Arial" w:cs="Arial"/>
          <w:color w:val="FF0000"/>
          <w:sz w:val="20"/>
          <w:szCs w:val="20"/>
        </w:rPr>
        <w:t xml:space="preserve"> </w:t>
      </w:r>
      <w:r w:rsidRPr="002B17D9">
        <w:rPr>
          <w:rFonts w:ascii="Arial" w:hAnsi="Arial" w:cs="Arial"/>
          <w:color w:val="000000"/>
          <w:sz w:val="20"/>
          <w:szCs w:val="20"/>
        </w:rPr>
        <w:t>Na blagu morajo biti oznake in navodila za uporabo v slovenskem jeziku, skladno z veljavno zakonodajo (upoštevati zahteve CLP uredbe glede etikete). Predloženi vzorci se vpišejo v zapisnik o prejemu vzorcev (</w:t>
      </w:r>
      <w:r w:rsidRPr="002B17D9">
        <w:rPr>
          <w:rFonts w:ascii="Arial" w:hAnsi="Arial" w:cs="Arial"/>
          <w:b/>
          <w:color w:val="000000"/>
          <w:sz w:val="20"/>
          <w:szCs w:val="20"/>
        </w:rPr>
        <w:t>priloga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št. 6 </w:t>
      </w:r>
      <w:r w:rsidRPr="002B17D9">
        <w:rPr>
          <w:rFonts w:ascii="Arial" w:hAnsi="Arial" w:cs="Arial"/>
          <w:color w:val="000000"/>
          <w:sz w:val="20"/>
          <w:szCs w:val="20"/>
        </w:rPr>
        <w:t>). Naročnik potrdi prejem vzorcev s podpisom omenjenega zapisnika.</w:t>
      </w:r>
    </w:p>
    <w:p w14:paraId="566904AA" w14:textId="77777777" w:rsidR="002B17D9" w:rsidRPr="002B17D9" w:rsidRDefault="002B17D9" w:rsidP="002B17D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5E4DA42" w14:textId="77777777" w:rsidR="002B17D9" w:rsidRPr="002B17D9" w:rsidRDefault="002B17D9" w:rsidP="002B17D9">
      <w:pPr>
        <w:jc w:val="both"/>
        <w:rPr>
          <w:rFonts w:ascii="Arial" w:hAnsi="Arial" w:cs="Arial"/>
          <w:sz w:val="20"/>
          <w:szCs w:val="20"/>
        </w:rPr>
      </w:pPr>
      <w:r w:rsidRPr="002B17D9">
        <w:rPr>
          <w:rFonts w:ascii="Arial" w:hAnsi="Arial" w:cs="Arial"/>
          <w:sz w:val="20"/>
          <w:szCs w:val="20"/>
        </w:rPr>
        <w:t xml:space="preserve">Vzorce blaga, predložene s strani izbranega ponudnika, obdrži naročnik do izteka garancijskega roka predmetnega blaga. Neizbrani ponudniki lahko predložene vzorce prevzamejo pri naročniku v 15-ih dneh od obvestila o možnosti prevzema vzorcev. Po navedenem roku naročnik za vzorce ne odgovarja. </w:t>
      </w:r>
    </w:p>
    <w:p w14:paraId="0795CA0E" w14:textId="77777777" w:rsidR="002B17D9" w:rsidRPr="002B17D9" w:rsidRDefault="002B17D9" w:rsidP="002B17D9">
      <w:pPr>
        <w:jc w:val="both"/>
        <w:rPr>
          <w:rFonts w:ascii="Arial" w:hAnsi="Arial" w:cs="Arial"/>
          <w:sz w:val="20"/>
          <w:szCs w:val="20"/>
        </w:rPr>
      </w:pPr>
    </w:p>
    <w:p w14:paraId="187537C8" w14:textId="77777777" w:rsidR="002B17D9" w:rsidRPr="002B17D9" w:rsidRDefault="002B17D9" w:rsidP="002B17D9">
      <w:pPr>
        <w:jc w:val="both"/>
        <w:rPr>
          <w:rFonts w:ascii="Arial" w:hAnsi="Arial" w:cs="Arial"/>
          <w:sz w:val="20"/>
          <w:szCs w:val="20"/>
        </w:rPr>
      </w:pPr>
      <w:r w:rsidRPr="002B17D9">
        <w:rPr>
          <w:rFonts w:ascii="Arial" w:hAnsi="Arial" w:cs="Arial"/>
          <w:sz w:val="20"/>
          <w:szCs w:val="20"/>
        </w:rPr>
        <w:t xml:space="preserve">Naročnik si pridržuje pravico, da pri analizi predloženih vzorcev </w:t>
      </w:r>
      <w:r w:rsidRPr="002B17D9">
        <w:rPr>
          <w:rFonts w:ascii="Arial" w:hAnsi="Arial" w:cs="Arial"/>
          <w:color w:val="000000"/>
          <w:sz w:val="20"/>
          <w:szCs w:val="20"/>
        </w:rPr>
        <w:t>del posameznega vzorca ali celotni vzorec uporabi pri preizkusu lastnosti vzorca.</w:t>
      </w:r>
    </w:p>
    <w:p w14:paraId="63E9AC13" w14:textId="77777777" w:rsidR="002B17D9" w:rsidRPr="00D327B6" w:rsidRDefault="002B17D9" w:rsidP="002B17D9">
      <w:pPr>
        <w:jc w:val="both"/>
        <w:rPr>
          <w:rFonts w:cs="Arial"/>
          <w:b/>
          <w:szCs w:val="20"/>
        </w:rPr>
      </w:pPr>
    </w:p>
    <w:p w14:paraId="686ADE39" w14:textId="77777777" w:rsidR="00086947" w:rsidRPr="00494D06" w:rsidRDefault="00086947" w:rsidP="00167B49">
      <w:pPr>
        <w:pStyle w:val="Odstavekseznama"/>
        <w:keepNext/>
        <w:spacing w:line="260" w:lineRule="exact"/>
        <w:ind w:left="0"/>
        <w:rPr>
          <w:rFonts w:cs="Arial"/>
          <w:color w:val="000000" w:themeColor="text1"/>
          <w:szCs w:val="20"/>
        </w:rPr>
      </w:pPr>
    </w:p>
    <w:p w14:paraId="502DA8B9" w14:textId="711F03C2" w:rsidR="000C4869" w:rsidRPr="004371CC" w:rsidRDefault="00CA518F" w:rsidP="004371CC">
      <w:pPr>
        <w:pStyle w:val="Odstavekseznama"/>
        <w:numPr>
          <w:ilvl w:val="0"/>
          <w:numId w:val="25"/>
        </w:numPr>
        <w:spacing w:line="260" w:lineRule="exact"/>
        <w:ind w:left="284"/>
        <w:rPr>
          <w:rFonts w:cs="Arial"/>
          <w:b/>
          <w:szCs w:val="20"/>
        </w:rPr>
      </w:pPr>
      <w:r w:rsidRPr="004371CC">
        <w:rPr>
          <w:rFonts w:cs="Arial"/>
          <w:b/>
          <w:szCs w:val="20"/>
        </w:rPr>
        <w:t>PAKIRANJE</w:t>
      </w:r>
      <w:r w:rsidR="00EC72E5" w:rsidRPr="004371CC">
        <w:rPr>
          <w:rFonts w:cs="Arial"/>
          <w:b/>
          <w:szCs w:val="20"/>
        </w:rPr>
        <w:t xml:space="preserve"> BLAGA</w:t>
      </w:r>
    </w:p>
    <w:p w14:paraId="1BB84E78" w14:textId="08A70CCA" w:rsidR="00CA518F" w:rsidRPr="00494D06" w:rsidRDefault="00CA518F" w:rsidP="004371CC">
      <w:pPr>
        <w:spacing w:line="260" w:lineRule="exact"/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0BA267E5" w14:textId="04895F69" w:rsidR="00CA518F" w:rsidRPr="00494D06" w:rsidRDefault="00EC7B20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94D06">
        <w:rPr>
          <w:rFonts w:ascii="Arial" w:hAnsi="Arial" w:cs="Arial"/>
          <w:sz w:val="20"/>
          <w:szCs w:val="20"/>
        </w:rPr>
        <w:t xml:space="preserve">Dobavljeno blago mora biti pakirano kot je opredeljeno v </w:t>
      </w:r>
      <w:r w:rsidR="004371CC">
        <w:rPr>
          <w:rFonts w:ascii="Arial" w:hAnsi="Arial" w:cs="Arial"/>
          <w:sz w:val="20"/>
          <w:szCs w:val="20"/>
        </w:rPr>
        <w:t>6</w:t>
      </w:r>
      <w:r w:rsidRPr="00494D06">
        <w:rPr>
          <w:rFonts w:ascii="Arial" w:hAnsi="Arial" w:cs="Arial"/>
          <w:sz w:val="20"/>
          <w:szCs w:val="20"/>
        </w:rPr>
        <w:t>. členu osnutka pogodbe, ki je sestavni del razpisne dokumentacije</w:t>
      </w:r>
      <w:r w:rsidR="004371CC">
        <w:rPr>
          <w:rFonts w:ascii="Arial" w:hAnsi="Arial" w:cs="Arial"/>
          <w:sz w:val="20"/>
          <w:szCs w:val="20"/>
        </w:rPr>
        <w:t>.</w:t>
      </w:r>
      <w:r w:rsidRPr="00494D06">
        <w:rPr>
          <w:rFonts w:ascii="Arial" w:hAnsi="Arial" w:cs="Arial"/>
          <w:sz w:val="20"/>
          <w:szCs w:val="20"/>
        </w:rPr>
        <w:t xml:space="preserve"> </w:t>
      </w:r>
    </w:p>
    <w:p w14:paraId="635F41F9" w14:textId="0603CAD4" w:rsidR="00CA518F" w:rsidRPr="00494D06" w:rsidRDefault="00CA518F" w:rsidP="00167B49">
      <w:pPr>
        <w:pStyle w:val="Odstavekseznama"/>
        <w:keepNext/>
        <w:spacing w:line="260" w:lineRule="exact"/>
        <w:ind w:left="0"/>
        <w:rPr>
          <w:rFonts w:cs="Arial"/>
          <w:color w:val="000000" w:themeColor="text1"/>
          <w:szCs w:val="20"/>
        </w:rPr>
      </w:pPr>
    </w:p>
    <w:p w14:paraId="5A88D3E5" w14:textId="77777777" w:rsidR="00167B49" w:rsidRPr="00494D06" w:rsidRDefault="00167B49" w:rsidP="00167B49">
      <w:pPr>
        <w:pStyle w:val="Odstavekseznama"/>
        <w:keepNext/>
        <w:spacing w:line="260" w:lineRule="exact"/>
        <w:ind w:left="0"/>
        <w:rPr>
          <w:rFonts w:cs="Arial"/>
          <w:color w:val="000000" w:themeColor="text1"/>
          <w:szCs w:val="20"/>
          <w:highlight w:val="green"/>
        </w:rPr>
      </w:pPr>
    </w:p>
    <w:p w14:paraId="4B2E4869" w14:textId="240C013A" w:rsidR="00CA518F" w:rsidRPr="00494D06" w:rsidRDefault="00CA518F" w:rsidP="00F3759E">
      <w:pPr>
        <w:numPr>
          <w:ilvl w:val="0"/>
          <w:numId w:val="25"/>
        </w:numPr>
        <w:spacing w:line="260" w:lineRule="exact"/>
        <w:ind w:left="284"/>
        <w:jc w:val="both"/>
        <w:rPr>
          <w:rFonts w:ascii="Arial" w:hAnsi="Arial" w:cs="Arial"/>
          <w:b/>
          <w:sz w:val="20"/>
          <w:szCs w:val="20"/>
        </w:rPr>
      </w:pPr>
      <w:r w:rsidRPr="00494D06">
        <w:rPr>
          <w:rFonts w:ascii="Arial" w:hAnsi="Arial" w:cs="Arial"/>
          <w:b/>
          <w:sz w:val="20"/>
          <w:szCs w:val="20"/>
        </w:rPr>
        <w:t>PREVZEM BLAGA</w:t>
      </w:r>
    </w:p>
    <w:p w14:paraId="2612C55F" w14:textId="77777777" w:rsidR="00EC7B20" w:rsidRPr="00494D06" w:rsidRDefault="00EC7B20" w:rsidP="00F3759E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  <w:highlight w:val="green"/>
        </w:rPr>
      </w:pPr>
    </w:p>
    <w:p w14:paraId="1A84FF37" w14:textId="0884545A" w:rsidR="00CA518F" w:rsidRPr="00494D06" w:rsidRDefault="00EC7B20" w:rsidP="00F3759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94D06">
        <w:rPr>
          <w:rFonts w:ascii="Arial" w:hAnsi="Arial" w:cs="Arial"/>
          <w:sz w:val="20"/>
          <w:szCs w:val="20"/>
        </w:rPr>
        <w:t xml:space="preserve">Prevzem dobavljenega blaga se v celoti  izvrši </w:t>
      </w:r>
      <w:r w:rsidR="00622716" w:rsidRPr="00494D06">
        <w:rPr>
          <w:rFonts w:ascii="Arial" w:hAnsi="Arial" w:cs="Arial"/>
          <w:sz w:val="20"/>
          <w:szCs w:val="20"/>
        </w:rPr>
        <w:t xml:space="preserve">v skladu z </w:t>
      </w:r>
      <w:r w:rsidR="00622716" w:rsidRPr="00494D06">
        <w:rPr>
          <w:rFonts w:ascii="Arial" w:hAnsi="Arial" w:cs="Arial"/>
          <w:color w:val="000000"/>
          <w:sz w:val="20"/>
          <w:szCs w:val="20"/>
          <w:lang w:eastAsia="en-US"/>
        </w:rPr>
        <w:t xml:space="preserve">obrazcem (priloga </w:t>
      </w:r>
      <w:r w:rsidR="009D387B" w:rsidRPr="00494D06">
        <w:rPr>
          <w:rFonts w:ascii="Arial" w:hAnsi="Arial" w:cs="Arial"/>
          <w:color w:val="000000"/>
          <w:sz w:val="20"/>
          <w:szCs w:val="20"/>
          <w:lang w:eastAsia="en-US"/>
        </w:rPr>
        <w:t>št</w:t>
      </w:r>
      <w:r w:rsidR="00622716" w:rsidRPr="00494D06">
        <w:rPr>
          <w:rFonts w:ascii="Arial" w:hAnsi="Arial" w:cs="Arial"/>
          <w:color w:val="000000"/>
          <w:sz w:val="20"/>
          <w:szCs w:val="20"/>
          <w:lang w:eastAsia="en-US"/>
        </w:rPr>
        <w:t xml:space="preserve">. </w:t>
      </w:r>
      <w:r w:rsidR="009D387B" w:rsidRPr="00494D06">
        <w:rPr>
          <w:rFonts w:ascii="Arial" w:hAnsi="Arial" w:cs="Arial"/>
          <w:color w:val="000000"/>
          <w:sz w:val="20"/>
          <w:szCs w:val="20"/>
          <w:lang w:eastAsia="en-US"/>
        </w:rPr>
        <w:t>7</w:t>
      </w:r>
      <w:r w:rsidR="00622716" w:rsidRPr="00494D06">
        <w:rPr>
          <w:rFonts w:ascii="Arial" w:hAnsi="Arial" w:cs="Arial"/>
          <w:color w:val="000000"/>
          <w:sz w:val="20"/>
          <w:szCs w:val="20"/>
          <w:lang w:eastAsia="en-US"/>
        </w:rPr>
        <w:t>),</w:t>
      </w:r>
      <w:r w:rsidR="00622716" w:rsidRPr="00494D06">
        <w:rPr>
          <w:rFonts w:ascii="Arial" w:hAnsi="Arial" w:cs="Arial"/>
          <w:sz w:val="20"/>
          <w:szCs w:val="20"/>
        </w:rPr>
        <w:t xml:space="preserve"> ter </w:t>
      </w:r>
      <w:r w:rsidRPr="00494D06">
        <w:rPr>
          <w:rFonts w:ascii="Arial" w:hAnsi="Arial" w:cs="Arial"/>
          <w:sz w:val="20"/>
          <w:szCs w:val="20"/>
        </w:rPr>
        <w:t xml:space="preserve">na način opredeljen v </w:t>
      </w:r>
      <w:r w:rsidR="004371CC">
        <w:rPr>
          <w:rFonts w:ascii="Arial" w:hAnsi="Arial" w:cs="Arial"/>
          <w:sz w:val="20"/>
          <w:szCs w:val="20"/>
        </w:rPr>
        <w:t>7</w:t>
      </w:r>
      <w:r w:rsidRPr="00494D06">
        <w:rPr>
          <w:rFonts w:ascii="Arial" w:hAnsi="Arial" w:cs="Arial"/>
          <w:sz w:val="20"/>
          <w:szCs w:val="20"/>
        </w:rPr>
        <w:t>. členu osnutka pogodbe, ki je sestavni del razpisne dokumentacije</w:t>
      </w:r>
      <w:r w:rsidR="00622716" w:rsidRPr="00494D06">
        <w:rPr>
          <w:rFonts w:ascii="Arial" w:hAnsi="Arial" w:cs="Arial"/>
          <w:sz w:val="20"/>
          <w:szCs w:val="20"/>
        </w:rPr>
        <w:t xml:space="preserve">. </w:t>
      </w:r>
    </w:p>
    <w:p w14:paraId="2D18A9E7" w14:textId="4E35F0D3" w:rsidR="00CA518F" w:rsidRPr="00494D06" w:rsidRDefault="00CA518F" w:rsidP="00F3759E">
      <w:pPr>
        <w:spacing w:line="260" w:lineRule="exact"/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0664B96E" w14:textId="77777777" w:rsidR="00167B49" w:rsidRPr="00494D06" w:rsidRDefault="00167B49" w:rsidP="00F3759E">
      <w:pPr>
        <w:spacing w:line="260" w:lineRule="exact"/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408C66DA" w14:textId="36B7E675" w:rsidR="00CA518F" w:rsidRPr="00494D06" w:rsidRDefault="00CA518F" w:rsidP="00F3759E">
      <w:pPr>
        <w:numPr>
          <w:ilvl w:val="0"/>
          <w:numId w:val="25"/>
        </w:numPr>
        <w:spacing w:line="260" w:lineRule="exact"/>
        <w:ind w:left="284"/>
        <w:jc w:val="both"/>
        <w:rPr>
          <w:rFonts w:ascii="Arial" w:hAnsi="Arial" w:cs="Arial"/>
          <w:b/>
          <w:sz w:val="20"/>
          <w:szCs w:val="20"/>
        </w:rPr>
      </w:pPr>
      <w:r w:rsidRPr="00494D06">
        <w:rPr>
          <w:rFonts w:ascii="Arial" w:hAnsi="Arial" w:cs="Arial"/>
          <w:b/>
          <w:sz w:val="20"/>
          <w:szCs w:val="20"/>
        </w:rPr>
        <w:t>GARANCIJSKI ROK</w:t>
      </w:r>
      <w:r w:rsidR="00086947" w:rsidRPr="00494D06">
        <w:rPr>
          <w:rFonts w:ascii="Arial" w:hAnsi="Arial" w:cs="Arial"/>
          <w:b/>
          <w:sz w:val="20"/>
          <w:szCs w:val="20"/>
        </w:rPr>
        <w:t xml:space="preserve"> IN</w:t>
      </w:r>
      <w:r w:rsidRPr="00494D06">
        <w:rPr>
          <w:rFonts w:ascii="Arial" w:hAnsi="Arial" w:cs="Arial"/>
          <w:b/>
          <w:sz w:val="20"/>
          <w:szCs w:val="20"/>
        </w:rPr>
        <w:t xml:space="preserve"> ODPRAVA NAPAK V GARANCIJSKEM ROKU</w:t>
      </w:r>
    </w:p>
    <w:p w14:paraId="3BCF092A" w14:textId="1835E604" w:rsidR="00CA518F" w:rsidRPr="00494D06" w:rsidRDefault="00CA518F" w:rsidP="00F3759E">
      <w:pPr>
        <w:spacing w:line="260" w:lineRule="exact"/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5371BFD5" w14:textId="65084900" w:rsidR="009F6242" w:rsidRPr="00494D06" w:rsidRDefault="009F6242" w:rsidP="00F3759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94D06">
        <w:rPr>
          <w:rFonts w:ascii="Arial" w:hAnsi="Arial" w:cs="Arial"/>
          <w:sz w:val="20"/>
          <w:szCs w:val="20"/>
        </w:rPr>
        <w:t>Garancijski rok</w:t>
      </w:r>
      <w:r w:rsidR="00511511" w:rsidRPr="00494D06">
        <w:rPr>
          <w:rFonts w:ascii="Arial" w:hAnsi="Arial" w:cs="Arial"/>
          <w:sz w:val="20"/>
          <w:szCs w:val="20"/>
        </w:rPr>
        <w:t xml:space="preserve"> in </w:t>
      </w:r>
      <w:r w:rsidRPr="00494D06">
        <w:rPr>
          <w:rFonts w:ascii="Arial" w:hAnsi="Arial" w:cs="Arial"/>
          <w:sz w:val="20"/>
          <w:szCs w:val="20"/>
        </w:rPr>
        <w:t>odprava napak</w:t>
      </w:r>
      <w:r w:rsidR="00086947" w:rsidRPr="00494D06">
        <w:rPr>
          <w:rFonts w:ascii="Arial" w:hAnsi="Arial" w:cs="Arial"/>
          <w:sz w:val="20"/>
          <w:szCs w:val="20"/>
        </w:rPr>
        <w:t xml:space="preserve"> v garancijskem roku</w:t>
      </w:r>
      <w:r w:rsidR="00511511" w:rsidRPr="00494D06">
        <w:rPr>
          <w:rFonts w:ascii="Arial" w:hAnsi="Arial" w:cs="Arial"/>
          <w:sz w:val="20"/>
          <w:szCs w:val="20"/>
        </w:rPr>
        <w:t xml:space="preserve"> </w:t>
      </w:r>
      <w:r w:rsidRPr="00494D06">
        <w:rPr>
          <w:rFonts w:ascii="Arial" w:hAnsi="Arial" w:cs="Arial"/>
          <w:sz w:val="20"/>
          <w:szCs w:val="20"/>
        </w:rPr>
        <w:t>za dobavljeno blago s</w:t>
      </w:r>
      <w:r w:rsidR="00511511" w:rsidRPr="00494D06">
        <w:rPr>
          <w:rFonts w:ascii="Arial" w:hAnsi="Arial" w:cs="Arial"/>
          <w:sz w:val="20"/>
          <w:szCs w:val="20"/>
        </w:rPr>
        <w:t>ta</w:t>
      </w:r>
      <w:r w:rsidRPr="00494D06">
        <w:rPr>
          <w:rFonts w:ascii="Arial" w:hAnsi="Arial" w:cs="Arial"/>
          <w:sz w:val="20"/>
          <w:szCs w:val="20"/>
        </w:rPr>
        <w:t xml:space="preserve"> opredeljen</w:t>
      </w:r>
      <w:r w:rsidR="00511511" w:rsidRPr="00494D06">
        <w:rPr>
          <w:rFonts w:ascii="Arial" w:hAnsi="Arial" w:cs="Arial"/>
          <w:sz w:val="20"/>
          <w:szCs w:val="20"/>
        </w:rPr>
        <w:t>a</w:t>
      </w:r>
      <w:r w:rsidRPr="00494D06">
        <w:rPr>
          <w:rFonts w:ascii="Arial" w:hAnsi="Arial" w:cs="Arial"/>
          <w:sz w:val="20"/>
          <w:szCs w:val="20"/>
        </w:rPr>
        <w:t xml:space="preserve"> v </w:t>
      </w:r>
      <w:r w:rsidR="004371CC">
        <w:rPr>
          <w:rFonts w:ascii="Arial" w:hAnsi="Arial" w:cs="Arial"/>
          <w:sz w:val="20"/>
          <w:szCs w:val="20"/>
        </w:rPr>
        <w:t>8</w:t>
      </w:r>
      <w:r w:rsidRPr="00494D06">
        <w:rPr>
          <w:rFonts w:ascii="Arial" w:hAnsi="Arial" w:cs="Arial"/>
          <w:sz w:val="20"/>
          <w:szCs w:val="20"/>
        </w:rPr>
        <w:t>. členu osnutka pogodbe, ki je sestavni del dokumentacije v zvezi z oddajo javnega naročila.</w:t>
      </w:r>
    </w:p>
    <w:p w14:paraId="4B2F252B" w14:textId="77777777" w:rsidR="00086947" w:rsidRPr="00494D06" w:rsidRDefault="00086947" w:rsidP="00F3759E">
      <w:pPr>
        <w:spacing w:line="260" w:lineRule="exact"/>
        <w:ind w:left="284"/>
        <w:rPr>
          <w:rFonts w:ascii="Arial" w:hAnsi="Arial" w:cs="Arial"/>
          <w:b/>
          <w:sz w:val="20"/>
          <w:szCs w:val="20"/>
        </w:rPr>
      </w:pPr>
    </w:p>
    <w:p w14:paraId="316D5918" w14:textId="77777777" w:rsidR="00167B49" w:rsidRPr="00494D06" w:rsidRDefault="00167B49" w:rsidP="00F3759E">
      <w:pPr>
        <w:spacing w:line="260" w:lineRule="exact"/>
        <w:ind w:left="284"/>
        <w:rPr>
          <w:rFonts w:ascii="Arial" w:hAnsi="Arial" w:cs="Arial"/>
          <w:b/>
          <w:sz w:val="20"/>
          <w:szCs w:val="20"/>
        </w:rPr>
      </w:pPr>
    </w:p>
    <w:p w14:paraId="22C547C4" w14:textId="03D58C48" w:rsidR="00EC7B20" w:rsidRPr="00494D06" w:rsidRDefault="00067596" w:rsidP="00F3759E">
      <w:pPr>
        <w:numPr>
          <w:ilvl w:val="0"/>
          <w:numId w:val="25"/>
        </w:numPr>
        <w:spacing w:line="260" w:lineRule="exact"/>
        <w:ind w:left="284"/>
        <w:jc w:val="both"/>
        <w:rPr>
          <w:rFonts w:ascii="Arial" w:hAnsi="Arial" w:cs="Arial"/>
          <w:b/>
          <w:sz w:val="20"/>
          <w:szCs w:val="20"/>
        </w:rPr>
      </w:pPr>
      <w:r w:rsidRPr="00494D06">
        <w:rPr>
          <w:rFonts w:ascii="Arial" w:hAnsi="Arial" w:cs="Arial"/>
          <w:b/>
          <w:sz w:val="20"/>
          <w:szCs w:val="20"/>
        </w:rPr>
        <w:t xml:space="preserve">OSTALE </w:t>
      </w:r>
      <w:r w:rsidR="00EC7B20" w:rsidRPr="00494D06">
        <w:rPr>
          <w:rFonts w:ascii="Arial" w:hAnsi="Arial" w:cs="Arial"/>
          <w:b/>
          <w:sz w:val="20"/>
          <w:szCs w:val="20"/>
        </w:rPr>
        <w:t>ZAHTEVE</w:t>
      </w:r>
      <w:r w:rsidRPr="00494D06">
        <w:rPr>
          <w:rFonts w:ascii="Arial" w:hAnsi="Arial" w:cs="Arial"/>
          <w:b/>
          <w:sz w:val="20"/>
          <w:szCs w:val="20"/>
        </w:rPr>
        <w:t xml:space="preserve"> NAROČNIKA</w:t>
      </w:r>
    </w:p>
    <w:p w14:paraId="0D48E408" w14:textId="77777777" w:rsidR="00EC7B20" w:rsidRPr="00494D06" w:rsidRDefault="00EC7B20" w:rsidP="00F3759E">
      <w:pPr>
        <w:autoSpaceDE w:val="0"/>
        <w:autoSpaceDN w:val="0"/>
        <w:adjustRightInd w:val="0"/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  <w:bookmarkStart w:id="6" w:name="_Hlk118975592"/>
    </w:p>
    <w:bookmarkEnd w:id="6"/>
    <w:p w14:paraId="6D4A4DAB" w14:textId="43470B2C" w:rsidR="00067596" w:rsidRDefault="00067596" w:rsidP="00F3759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94D06">
        <w:rPr>
          <w:rFonts w:ascii="Arial" w:hAnsi="Arial" w:cs="Arial"/>
          <w:color w:val="000000"/>
          <w:sz w:val="20"/>
          <w:szCs w:val="20"/>
        </w:rPr>
        <w:t xml:space="preserve">Ponujeno blago mora biti novo, izpolnjevati mora vse zahteve navedene v </w:t>
      </w:r>
      <w:r w:rsidRPr="00494D06">
        <w:rPr>
          <w:rFonts w:ascii="Arial" w:hAnsi="Arial" w:cs="Arial"/>
          <w:sz w:val="20"/>
          <w:szCs w:val="20"/>
        </w:rPr>
        <w:t>razpisni dokumentaciji.</w:t>
      </w:r>
    </w:p>
    <w:p w14:paraId="3F58DBE0" w14:textId="77777777" w:rsidR="00490586" w:rsidRPr="00494D06" w:rsidRDefault="00490586" w:rsidP="00F3759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FEEFB2" w14:textId="2ACA1068" w:rsidR="005B44CE" w:rsidRPr="00494D06" w:rsidRDefault="005B44CE" w:rsidP="00F3759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94D06">
        <w:rPr>
          <w:rFonts w:ascii="Arial" w:hAnsi="Arial" w:cs="Arial"/>
          <w:color w:val="000000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dokumentacije, v Prilogi št. </w:t>
      </w:r>
      <w:r w:rsidR="009D387B" w:rsidRPr="00494D06">
        <w:rPr>
          <w:rFonts w:ascii="Arial" w:hAnsi="Arial" w:cs="Arial"/>
          <w:color w:val="000000"/>
          <w:sz w:val="20"/>
          <w:szCs w:val="20"/>
        </w:rPr>
        <w:t>4</w:t>
      </w:r>
      <w:r w:rsidRPr="00494D06">
        <w:rPr>
          <w:rFonts w:ascii="Arial" w:hAnsi="Arial" w:cs="Arial"/>
          <w:color w:val="000000"/>
          <w:sz w:val="20"/>
          <w:szCs w:val="20"/>
        </w:rPr>
        <w:t xml:space="preserve">. Ponudnik z </w:t>
      </w:r>
      <w:r w:rsidRPr="00494D06">
        <w:rPr>
          <w:rFonts w:ascii="Arial" w:hAnsi="Arial" w:cs="Arial"/>
          <w:color w:val="000000"/>
          <w:sz w:val="20"/>
          <w:szCs w:val="20"/>
        </w:rPr>
        <w:lastRenderedPageBreak/>
        <w:t>oddajo ponudbe potrjuje, da v celoti sprejema vsebino osnutka pogodbe, ter mu le-tega ni potrebno prilagati.</w:t>
      </w:r>
    </w:p>
    <w:sectPr w:rsidR="005B44CE" w:rsidRPr="00494D06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46C6B1B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1657E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039D"/>
    <w:multiLevelType w:val="hybridMultilevel"/>
    <w:tmpl w:val="24621B7A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22547CB"/>
    <w:multiLevelType w:val="hybridMultilevel"/>
    <w:tmpl w:val="18B88DAE"/>
    <w:lvl w:ilvl="0" w:tplc="668A4194">
      <w:start w:val="800"/>
      <w:numFmt w:val="bullet"/>
      <w:suff w:val="space"/>
      <w:lvlText w:val="-"/>
      <w:lvlJc w:val="left"/>
      <w:pPr>
        <w:ind w:left="113" w:hanging="113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253F2173"/>
    <w:multiLevelType w:val="multilevel"/>
    <w:tmpl w:val="9620F6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78551AF"/>
    <w:multiLevelType w:val="hybridMultilevel"/>
    <w:tmpl w:val="D30E514A"/>
    <w:lvl w:ilvl="0" w:tplc="0554C7E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469F8"/>
    <w:multiLevelType w:val="hybridMultilevel"/>
    <w:tmpl w:val="E58A8E64"/>
    <w:lvl w:ilvl="0" w:tplc="FFFFFFFF">
      <w:start w:val="1"/>
      <w:numFmt w:val="decimal"/>
      <w:lvlText w:val="%1"/>
      <w:lvlJc w:val="left"/>
      <w:pPr>
        <w:ind w:left="833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53" w:hanging="360"/>
      </w:pPr>
    </w:lvl>
    <w:lvl w:ilvl="2" w:tplc="FFFFFFFF" w:tentative="1">
      <w:start w:val="1"/>
      <w:numFmt w:val="lowerRoman"/>
      <w:lvlText w:val="%3."/>
      <w:lvlJc w:val="right"/>
      <w:pPr>
        <w:ind w:left="2273" w:hanging="180"/>
      </w:pPr>
    </w:lvl>
    <w:lvl w:ilvl="3" w:tplc="FFFFFFFF" w:tentative="1">
      <w:start w:val="1"/>
      <w:numFmt w:val="decimal"/>
      <w:lvlText w:val="%4."/>
      <w:lvlJc w:val="left"/>
      <w:pPr>
        <w:ind w:left="2993" w:hanging="360"/>
      </w:pPr>
    </w:lvl>
    <w:lvl w:ilvl="4" w:tplc="FFFFFFFF" w:tentative="1">
      <w:start w:val="1"/>
      <w:numFmt w:val="lowerLetter"/>
      <w:lvlText w:val="%5."/>
      <w:lvlJc w:val="left"/>
      <w:pPr>
        <w:ind w:left="3713" w:hanging="360"/>
      </w:pPr>
    </w:lvl>
    <w:lvl w:ilvl="5" w:tplc="FFFFFFFF" w:tentative="1">
      <w:start w:val="1"/>
      <w:numFmt w:val="lowerRoman"/>
      <w:lvlText w:val="%6."/>
      <w:lvlJc w:val="right"/>
      <w:pPr>
        <w:ind w:left="4433" w:hanging="180"/>
      </w:pPr>
    </w:lvl>
    <w:lvl w:ilvl="6" w:tplc="FFFFFFFF" w:tentative="1">
      <w:start w:val="1"/>
      <w:numFmt w:val="decimal"/>
      <w:lvlText w:val="%7."/>
      <w:lvlJc w:val="left"/>
      <w:pPr>
        <w:ind w:left="5153" w:hanging="360"/>
      </w:pPr>
    </w:lvl>
    <w:lvl w:ilvl="7" w:tplc="FFFFFFFF" w:tentative="1">
      <w:start w:val="1"/>
      <w:numFmt w:val="lowerLetter"/>
      <w:lvlText w:val="%8."/>
      <w:lvlJc w:val="left"/>
      <w:pPr>
        <w:ind w:left="5873" w:hanging="360"/>
      </w:pPr>
    </w:lvl>
    <w:lvl w:ilvl="8" w:tplc="FFFFFFFF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2EB45E10"/>
    <w:multiLevelType w:val="hybridMultilevel"/>
    <w:tmpl w:val="8668A32C"/>
    <w:lvl w:ilvl="0" w:tplc="0554C7E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8455A"/>
    <w:multiLevelType w:val="hybridMultilevel"/>
    <w:tmpl w:val="85A8DD94"/>
    <w:lvl w:ilvl="0" w:tplc="601212DA">
      <w:start w:val="1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B260B9"/>
    <w:multiLevelType w:val="hybridMultilevel"/>
    <w:tmpl w:val="E58A8E64"/>
    <w:lvl w:ilvl="0" w:tplc="15F00910">
      <w:start w:val="1"/>
      <w:numFmt w:val="decimal"/>
      <w:lvlText w:val="%1"/>
      <w:lvlJc w:val="left"/>
      <w:pPr>
        <w:ind w:left="833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0" w15:restartNumberingAfterBreak="0">
    <w:nsid w:val="3AE52AC0"/>
    <w:multiLevelType w:val="hybridMultilevel"/>
    <w:tmpl w:val="B9BC1128"/>
    <w:lvl w:ilvl="0" w:tplc="87900EC4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30DAA"/>
    <w:multiLevelType w:val="hybridMultilevel"/>
    <w:tmpl w:val="A9105202"/>
    <w:lvl w:ilvl="0" w:tplc="0554C7E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6648C"/>
    <w:multiLevelType w:val="hybridMultilevel"/>
    <w:tmpl w:val="35EAB71C"/>
    <w:lvl w:ilvl="0" w:tplc="FDB82704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626060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A560DDC"/>
    <w:multiLevelType w:val="hybridMultilevel"/>
    <w:tmpl w:val="CA92BB64"/>
    <w:lvl w:ilvl="0" w:tplc="3B64E1D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613776"/>
    <w:multiLevelType w:val="multilevel"/>
    <w:tmpl w:val="585E605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3470EA6"/>
    <w:multiLevelType w:val="hybridMultilevel"/>
    <w:tmpl w:val="30D26D12"/>
    <w:lvl w:ilvl="0" w:tplc="25CE93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02396"/>
    <w:multiLevelType w:val="hybridMultilevel"/>
    <w:tmpl w:val="A586748E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417B67"/>
    <w:multiLevelType w:val="hybridMultilevel"/>
    <w:tmpl w:val="F9AE556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4275E0"/>
    <w:multiLevelType w:val="hybridMultilevel"/>
    <w:tmpl w:val="AEBE5534"/>
    <w:lvl w:ilvl="0" w:tplc="A0C080DC">
      <w:start w:val="8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46F3DDC"/>
    <w:multiLevelType w:val="hybridMultilevel"/>
    <w:tmpl w:val="C0F887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A023A5"/>
    <w:multiLevelType w:val="hybridMultilevel"/>
    <w:tmpl w:val="4F48D9B4"/>
    <w:lvl w:ilvl="0" w:tplc="F1B202B8">
      <w:numFmt w:val="bullet"/>
      <w:suff w:val="space"/>
      <w:lvlText w:val="-"/>
      <w:lvlJc w:val="left"/>
      <w:pPr>
        <w:ind w:left="113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3" w15:restartNumberingAfterBreak="0">
    <w:nsid w:val="6E587CFD"/>
    <w:multiLevelType w:val="multilevel"/>
    <w:tmpl w:val="A58435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B233723"/>
    <w:multiLevelType w:val="hybridMultilevel"/>
    <w:tmpl w:val="009EEC38"/>
    <w:lvl w:ilvl="0" w:tplc="19902AB6">
      <w:numFmt w:val="bullet"/>
      <w:suff w:val="space"/>
      <w:lvlText w:val="-"/>
      <w:lvlJc w:val="left"/>
      <w:pPr>
        <w:ind w:left="113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81225873">
    <w:abstractNumId w:val="22"/>
  </w:num>
  <w:num w:numId="2" w16cid:durableId="1371805008">
    <w:abstractNumId w:val="1"/>
  </w:num>
  <w:num w:numId="3" w16cid:durableId="1651789991">
    <w:abstractNumId w:val="3"/>
  </w:num>
  <w:num w:numId="4" w16cid:durableId="342050966">
    <w:abstractNumId w:val="0"/>
  </w:num>
  <w:num w:numId="5" w16cid:durableId="749277160">
    <w:abstractNumId w:val="10"/>
  </w:num>
  <w:num w:numId="6" w16cid:durableId="97220631">
    <w:abstractNumId w:val="5"/>
  </w:num>
  <w:num w:numId="7" w16cid:durableId="333383781">
    <w:abstractNumId w:val="7"/>
  </w:num>
  <w:num w:numId="8" w16cid:durableId="234052060">
    <w:abstractNumId w:val="11"/>
  </w:num>
  <w:num w:numId="9" w16cid:durableId="2065984514">
    <w:abstractNumId w:val="21"/>
  </w:num>
  <w:num w:numId="10" w16cid:durableId="2020036085">
    <w:abstractNumId w:val="18"/>
  </w:num>
  <w:num w:numId="11" w16cid:durableId="1733844647">
    <w:abstractNumId w:val="17"/>
  </w:num>
  <w:num w:numId="12" w16cid:durableId="1058094732">
    <w:abstractNumId w:val="4"/>
  </w:num>
  <w:num w:numId="13" w16cid:durableId="984241140">
    <w:abstractNumId w:val="23"/>
  </w:num>
  <w:num w:numId="14" w16cid:durableId="1027373490">
    <w:abstractNumId w:val="14"/>
  </w:num>
  <w:num w:numId="15" w16cid:durableId="1517384856">
    <w:abstractNumId w:val="19"/>
  </w:num>
  <w:num w:numId="16" w16cid:durableId="657004778">
    <w:abstractNumId w:val="9"/>
  </w:num>
  <w:num w:numId="17" w16cid:durableId="1920016923">
    <w:abstractNumId w:val="24"/>
  </w:num>
  <w:num w:numId="18" w16cid:durableId="335965643">
    <w:abstractNumId w:val="20"/>
  </w:num>
  <w:num w:numId="19" w16cid:durableId="104925340">
    <w:abstractNumId w:val="2"/>
  </w:num>
  <w:num w:numId="20" w16cid:durableId="919410345">
    <w:abstractNumId w:val="13"/>
  </w:num>
  <w:num w:numId="21" w16cid:durableId="302584175">
    <w:abstractNumId w:val="12"/>
  </w:num>
  <w:num w:numId="22" w16cid:durableId="1600527878">
    <w:abstractNumId w:val="8"/>
  </w:num>
  <w:num w:numId="23" w16cid:durableId="1101757300">
    <w:abstractNumId w:val="15"/>
  </w:num>
  <w:num w:numId="24" w16cid:durableId="676538279">
    <w:abstractNumId w:val="6"/>
  </w:num>
  <w:num w:numId="25" w16cid:durableId="438526717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3918"/>
    <w:rsid w:val="00003DBB"/>
    <w:rsid w:val="00004BF1"/>
    <w:rsid w:val="00005BC1"/>
    <w:rsid w:val="00025C47"/>
    <w:rsid w:val="00032F6F"/>
    <w:rsid w:val="00037E0E"/>
    <w:rsid w:val="00041769"/>
    <w:rsid w:val="00043246"/>
    <w:rsid w:val="0006457A"/>
    <w:rsid w:val="00067596"/>
    <w:rsid w:val="0007696C"/>
    <w:rsid w:val="00086947"/>
    <w:rsid w:val="000A7E41"/>
    <w:rsid w:val="000C4869"/>
    <w:rsid w:val="00104142"/>
    <w:rsid w:val="00116E66"/>
    <w:rsid w:val="00125081"/>
    <w:rsid w:val="001316FB"/>
    <w:rsid w:val="00141322"/>
    <w:rsid w:val="00164B47"/>
    <w:rsid w:val="00167B49"/>
    <w:rsid w:val="00186EA0"/>
    <w:rsid w:val="001C6E76"/>
    <w:rsid w:val="001F057B"/>
    <w:rsid w:val="00253C56"/>
    <w:rsid w:val="002544D5"/>
    <w:rsid w:val="00254530"/>
    <w:rsid w:val="00263BDF"/>
    <w:rsid w:val="00280665"/>
    <w:rsid w:val="00282F12"/>
    <w:rsid w:val="00283907"/>
    <w:rsid w:val="00291D27"/>
    <w:rsid w:val="002976A8"/>
    <w:rsid w:val="002A63B3"/>
    <w:rsid w:val="002B17D9"/>
    <w:rsid w:val="002C5E75"/>
    <w:rsid w:val="002C6BC0"/>
    <w:rsid w:val="002D3462"/>
    <w:rsid w:val="002E678C"/>
    <w:rsid w:val="00307554"/>
    <w:rsid w:val="00310D9B"/>
    <w:rsid w:val="003114D5"/>
    <w:rsid w:val="003326D8"/>
    <w:rsid w:val="00332E55"/>
    <w:rsid w:val="003473CA"/>
    <w:rsid w:val="003509FC"/>
    <w:rsid w:val="00350F04"/>
    <w:rsid w:val="0035342B"/>
    <w:rsid w:val="00381B87"/>
    <w:rsid w:val="003935D4"/>
    <w:rsid w:val="003937AF"/>
    <w:rsid w:val="00395059"/>
    <w:rsid w:val="003A2B37"/>
    <w:rsid w:val="003B36D1"/>
    <w:rsid w:val="004205F0"/>
    <w:rsid w:val="00425C7D"/>
    <w:rsid w:val="004371CC"/>
    <w:rsid w:val="00441556"/>
    <w:rsid w:val="0044607F"/>
    <w:rsid w:val="0048487A"/>
    <w:rsid w:val="00490586"/>
    <w:rsid w:val="00494D06"/>
    <w:rsid w:val="004963E7"/>
    <w:rsid w:val="004B4A83"/>
    <w:rsid w:val="004D3D11"/>
    <w:rsid w:val="004F56D6"/>
    <w:rsid w:val="00502CDE"/>
    <w:rsid w:val="00511511"/>
    <w:rsid w:val="00527889"/>
    <w:rsid w:val="00531D5A"/>
    <w:rsid w:val="00552D33"/>
    <w:rsid w:val="00562253"/>
    <w:rsid w:val="00596313"/>
    <w:rsid w:val="00597B83"/>
    <w:rsid w:val="005A1829"/>
    <w:rsid w:val="005A739B"/>
    <w:rsid w:val="005B44CE"/>
    <w:rsid w:val="00600398"/>
    <w:rsid w:val="006219A1"/>
    <w:rsid w:val="00622716"/>
    <w:rsid w:val="00665FEA"/>
    <w:rsid w:val="00681246"/>
    <w:rsid w:val="006A2668"/>
    <w:rsid w:val="006A41A0"/>
    <w:rsid w:val="006C778E"/>
    <w:rsid w:val="006E3664"/>
    <w:rsid w:val="00703529"/>
    <w:rsid w:val="00710001"/>
    <w:rsid w:val="00724333"/>
    <w:rsid w:val="007311C6"/>
    <w:rsid w:val="00742D76"/>
    <w:rsid w:val="00745DA3"/>
    <w:rsid w:val="007C3F7D"/>
    <w:rsid w:val="007C44C3"/>
    <w:rsid w:val="007C5F1E"/>
    <w:rsid w:val="007D47D0"/>
    <w:rsid w:val="007E1B9B"/>
    <w:rsid w:val="00813C43"/>
    <w:rsid w:val="00824703"/>
    <w:rsid w:val="008429D8"/>
    <w:rsid w:val="00856060"/>
    <w:rsid w:val="00863A8E"/>
    <w:rsid w:val="00863B78"/>
    <w:rsid w:val="008672E2"/>
    <w:rsid w:val="00881B4A"/>
    <w:rsid w:val="00882D9F"/>
    <w:rsid w:val="008966B7"/>
    <w:rsid w:val="00897E68"/>
    <w:rsid w:val="008A0A33"/>
    <w:rsid w:val="008B3919"/>
    <w:rsid w:val="008C653E"/>
    <w:rsid w:val="008C7C19"/>
    <w:rsid w:val="00902D19"/>
    <w:rsid w:val="009051F6"/>
    <w:rsid w:val="0091655F"/>
    <w:rsid w:val="0093303D"/>
    <w:rsid w:val="00972101"/>
    <w:rsid w:val="009733E8"/>
    <w:rsid w:val="0097457C"/>
    <w:rsid w:val="00994C89"/>
    <w:rsid w:val="00997DEC"/>
    <w:rsid w:val="009A76F7"/>
    <w:rsid w:val="009C4ABD"/>
    <w:rsid w:val="009D387B"/>
    <w:rsid w:val="009E0201"/>
    <w:rsid w:val="009E2118"/>
    <w:rsid w:val="009E63EC"/>
    <w:rsid w:val="009F4F56"/>
    <w:rsid w:val="009F6242"/>
    <w:rsid w:val="00A01CDF"/>
    <w:rsid w:val="00A137C1"/>
    <w:rsid w:val="00A1657E"/>
    <w:rsid w:val="00A2452C"/>
    <w:rsid w:val="00A27C1E"/>
    <w:rsid w:val="00A34381"/>
    <w:rsid w:val="00A40495"/>
    <w:rsid w:val="00A44987"/>
    <w:rsid w:val="00A46341"/>
    <w:rsid w:val="00A476AF"/>
    <w:rsid w:val="00A83D1D"/>
    <w:rsid w:val="00A91306"/>
    <w:rsid w:val="00A928E1"/>
    <w:rsid w:val="00AA4821"/>
    <w:rsid w:val="00AA50C7"/>
    <w:rsid w:val="00AA674F"/>
    <w:rsid w:val="00AB2B98"/>
    <w:rsid w:val="00AC0AFA"/>
    <w:rsid w:val="00AE2775"/>
    <w:rsid w:val="00AF2C84"/>
    <w:rsid w:val="00B07633"/>
    <w:rsid w:val="00B25887"/>
    <w:rsid w:val="00B55F07"/>
    <w:rsid w:val="00B62872"/>
    <w:rsid w:val="00BA012F"/>
    <w:rsid w:val="00BB3DF5"/>
    <w:rsid w:val="00BE1CAB"/>
    <w:rsid w:val="00BE6F93"/>
    <w:rsid w:val="00BE77AF"/>
    <w:rsid w:val="00BF2BF1"/>
    <w:rsid w:val="00C25675"/>
    <w:rsid w:val="00C64394"/>
    <w:rsid w:val="00C645E2"/>
    <w:rsid w:val="00C64E45"/>
    <w:rsid w:val="00C65851"/>
    <w:rsid w:val="00C70F3D"/>
    <w:rsid w:val="00C71510"/>
    <w:rsid w:val="00CA33D1"/>
    <w:rsid w:val="00CA3D09"/>
    <w:rsid w:val="00CA518F"/>
    <w:rsid w:val="00CB4430"/>
    <w:rsid w:val="00CB7B80"/>
    <w:rsid w:val="00CC6328"/>
    <w:rsid w:val="00CD003A"/>
    <w:rsid w:val="00CE3FEB"/>
    <w:rsid w:val="00CF282B"/>
    <w:rsid w:val="00D16125"/>
    <w:rsid w:val="00D2016C"/>
    <w:rsid w:val="00D27EDE"/>
    <w:rsid w:val="00D35B2F"/>
    <w:rsid w:val="00D42268"/>
    <w:rsid w:val="00D42C38"/>
    <w:rsid w:val="00D51D1E"/>
    <w:rsid w:val="00D76A0F"/>
    <w:rsid w:val="00D77B70"/>
    <w:rsid w:val="00DA11C4"/>
    <w:rsid w:val="00DA3A02"/>
    <w:rsid w:val="00DB39C8"/>
    <w:rsid w:val="00DF01EE"/>
    <w:rsid w:val="00E079FA"/>
    <w:rsid w:val="00E16C38"/>
    <w:rsid w:val="00E222E9"/>
    <w:rsid w:val="00E22CCA"/>
    <w:rsid w:val="00E314D0"/>
    <w:rsid w:val="00E4129A"/>
    <w:rsid w:val="00E7705F"/>
    <w:rsid w:val="00E80F71"/>
    <w:rsid w:val="00EA2ABA"/>
    <w:rsid w:val="00EC521B"/>
    <w:rsid w:val="00EC72E5"/>
    <w:rsid w:val="00EC7B20"/>
    <w:rsid w:val="00EE06BB"/>
    <w:rsid w:val="00EF62EB"/>
    <w:rsid w:val="00F07963"/>
    <w:rsid w:val="00F1389D"/>
    <w:rsid w:val="00F232E9"/>
    <w:rsid w:val="00F3759E"/>
    <w:rsid w:val="00F37C46"/>
    <w:rsid w:val="00F40367"/>
    <w:rsid w:val="00F41978"/>
    <w:rsid w:val="00F474C8"/>
    <w:rsid w:val="00F55E7F"/>
    <w:rsid w:val="00F64BB0"/>
    <w:rsid w:val="00F8082F"/>
    <w:rsid w:val="00FC7AEF"/>
    <w:rsid w:val="00FF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5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D05FB82-992C-4F6D-8A23-471254D0C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109</cp:revision>
  <dcterms:created xsi:type="dcterms:W3CDTF">2022-10-27T08:21:00Z</dcterms:created>
  <dcterms:modified xsi:type="dcterms:W3CDTF">2026-03-23T13:36:00Z</dcterms:modified>
</cp:coreProperties>
</file>